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95059" w14:textId="77777777" w:rsidR="00F15219" w:rsidRPr="002374AF" w:rsidRDefault="002374AF">
      <w:pPr>
        <w:rPr>
          <w:sz w:val="40"/>
          <w:szCs w:val="40"/>
        </w:rPr>
      </w:pPr>
      <w:r w:rsidRPr="002374AF">
        <w:rPr>
          <w:sz w:val="40"/>
          <w:szCs w:val="40"/>
        </w:rPr>
        <w:t>ZRCADLO 33 Rok vydání 2004</w:t>
      </w:r>
    </w:p>
    <w:p w14:paraId="770C1C6D" w14:textId="57A68D1B" w:rsidR="002374AF" w:rsidRDefault="002374AF">
      <w:pPr>
        <w:rPr>
          <w:sz w:val="24"/>
          <w:szCs w:val="24"/>
        </w:rPr>
      </w:pPr>
      <w:r w:rsidRPr="002374AF">
        <w:rPr>
          <w:noProof/>
          <w:sz w:val="24"/>
          <w:szCs w:val="24"/>
        </w:rPr>
        <w:drawing>
          <wp:inline distT="0" distB="0" distL="0" distR="0" wp14:anchorId="76990371" wp14:editId="6725EFC6">
            <wp:extent cx="4572000" cy="6315075"/>
            <wp:effectExtent l="0" t="0" r="0" b="9525"/>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15075"/>
                    </a:xfrm>
                    <a:prstGeom prst="rect">
                      <a:avLst/>
                    </a:prstGeom>
                    <a:noFill/>
                    <a:ln>
                      <a:noFill/>
                    </a:ln>
                  </pic:spPr>
                </pic:pic>
              </a:graphicData>
            </a:graphic>
          </wp:inline>
        </w:drawing>
      </w:r>
    </w:p>
    <w:p w14:paraId="2B802073" w14:textId="3651A89F" w:rsidR="00796EBF" w:rsidRPr="002374AF" w:rsidRDefault="00796EBF">
      <w:pPr>
        <w:rPr>
          <w:sz w:val="24"/>
          <w:szCs w:val="24"/>
        </w:rPr>
      </w:pPr>
      <w:r>
        <w:rPr>
          <w:sz w:val="24"/>
          <w:szCs w:val="24"/>
        </w:rPr>
        <w:t>Obsah:</w:t>
      </w:r>
    </w:p>
    <w:p w14:paraId="26AB8759"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Esej01</w:t>
      </w:r>
      <w:r w:rsidRPr="002374AF">
        <w:rPr>
          <w:rFonts w:ascii="Arial" w:hAnsi="Arial" w:cs="Arial"/>
          <w:color w:val="212121"/>
        </w:rPr>
        <w:t> </w:t>
      </w:r>
      <w:r w:rsidRPr="002374AF">
        <w:rPr>
          <w:rFonts w:ascii="Arial" w:hAnsi="Arial" w:cs="Arial"/>
          <w:color w:val="840052"/>
        </w:rPr>
        <w:t>"Třiatřicet"</w:t>
      </w:r>
      <w:r w:rsidRPr="002374AF">
        <w:rPr>
          <w:rFonts w:ascii="Arial" w:hAnsi="Arial" w:cs="Arial"/>
          <w:color w:val="212121"/>
        </w:rPr>
        <w:t xml:space="preserve"> je zamyšlením od Zdeňka Koška, stálého přispěvatele ze </w:t>
      </w:r>
      <w:proofErr w:type="spellStart"/>
      <w:r w:rsidRPr="002374AF">
        <w:rPr>
          <w:rFonts w:ascii="Arial" w:hAnsi="Arial" w:cs="Arial"/>
          <w:color w:val="212121"/>
        </w:rPr>
        <w:t>Self</w:t>
      </w:r>
      <w:proofErr w:type="spellEnd"/>
      <w:r w:rsidRPr="002374AF">
        <w:rPr>
          <w:rFonts w:ascii="Arial" w:hAnsi="Arial" w:cs="Arial"/>
          <w:color w:val="212121"/>
        </w:rPr>
        <w:t xml:space="preserve"> </w:t>
      </w:r>
      <w:proofErr w:type="spellStart"/>
      <w:r w:rsidRPr="002374AF">
        <w:rPr>
          <w:rFonts w:ascii="Arial" w:hAnsi="Arial" w:cs="Arial"/>
          <w:color w:val="212121"/>
        </w:rPr>
        <w:t>Helpu</w:t>
      </w:r>
      <w:proofErr w:type="spellEnd"/>
      <w:r w:rsidRPr="002374AF">
        <w:rPr>
          <w:rFonts w:ascii="Arial" w:hAnsi="Arial" w:cs="Arial"/>
          <w:color w:val="212121"/>
        </w:rPr>
        <w:t xml:space="preserve"> Ústí nad Labem.</w:t>
      </w:r>
    </w:p>
    <w:p w14:paraId="1D741DA7"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Esej02</w:t>
      </w:r>
      <w:r w:rsidRPr="002374AF">
        <w:rPr>
          <w:rFonts w:ascii="Arial" w:hAnsi="Arial" w:cs="Arial"/>
          <w:color w:val="212121"/>
        </w:rPr>
        <w:t> </w:t>
      </w:r>
      <w:r w:rsidRPr="002374AF">
        <w:rPr>
          <w:rFonts w:ascii="Arial" w:hAnsi="Arial" w:cs="Arial"/>
          <w:color w:val="840052"/>
        </w:rPr>
        <w:t>"Léčit uměním je umění"</w:t>
      </w:r>
      <w:r w:rsidRPr="002374AF">
        <w:rPr>
          <w:rFonts w:ascii="Arial" w:hAnsi="Arial" w:cs="Arial"/>
          <w:color w:val="212121"/>
        </w:rPr>
        <w:t xml:space="preserve"> je statí od Zdeňka Koška, stálého přispěvatele ze </w:t>
      </w:r>
      <w:proofErr w:type="spellStart"/>
      <w:r w:rsidRPr="002374AF">
        <w:rPr>
          <w:rFonts w:ascii="Arial" w:hAnsi="Arial" w:cs="Arial"/>
          <w:color w:val="212121"/>
        </w:rPr>
        <w:t>Self</w:t>
      </w:r>
      <w:proofErr w:type="spellEnd"/>
      <w:r w:rsidRPr="002374AF">
        <w:rPr>
          <w:rFonts w:ascii="Arial" w:hAnsi="Arial" w:cs="Arial"/>
          <w:color w:val="212121"/>
        </w:rPr>
        <w:t xml:space="preserve"> </w:t>
      </w:r>
      <w:proofErr w:type="spellStart"/>
      <w:r w:rsidRPr="002374AF">
        <w:rPr>
          <w:rFonts w:ascii="Arial" w:hAnsi="Arial" w:cs="Arial"/>
          <w:color w:val="212121"/>
        </w:rPr>
        <w:t>Helpu</w:t>
      </w:r>
      <w:proofErr w:type="spellEnd"/>
      <w:r w:rsidRPr="002374AF">
        <w:rPr>
          <w:rFonts w:ascii="Arial" w:hAnsi="Arial" w:cs="Arial"/>
          <w:color w:val="212121"/>
        </w:rPr>
        <w:t xml:space="preserve"> Ústí nad Labem.</w:t>
      </w:r>
    </w:p>
    <w:p w14:paraId="0AA24B9D"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Esej03</w:t>
      </w:r>
      <w:r w:rsidRPr="002374AF">
        <w:rPr>
          <w:rFonts w:ascii="Arial" w:hAnsi="Arial" w:cs="Arial"/>
          <w:color w:val="212121"/>
        </w:rPr>
        <w:t> </w:t>
      </w:r>
      <w:r w:rsidRPr="002374AF">
        <w:rPr>
          <w:rFonts w:ascii="Arial" w:hAnsi="Arial" w:cs="Arial"/>
          <w:color w:val="840052"/>
        </w:rPr>
        <w:t>"Pekelníkův mejdan"</w:t>
      </w:r>
      <w:r w:rsidRPr="002374AF">
        <w:rPr>
          <w:rFonts w:ascii="Arial" w:hAnsi="Arial" w:cs="Arial"/>
          <w:color w:val="212121"/>
        </w:rPr>
        <w:t> je básní od Jiřího Štěpánka, stálého přispěvatele z Fokusu Ústí nad Labem.</w:t>
      </w:r>
    </w:p>
    <w:p w14:paraId="0F3B8581"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lastRenderedPageBreak/>
        <w:t>Esej04</w:t>
      </w:r>
      <w:r w:rsidRPr="002374AF">
        <w:rPr>
          <w:rFonts w:ascii="Arial" w:hAnsi="Arial" w:cs="Arial"/>
          <w:color w:val="212121"/>
        </w:rPr>
        <w:t> </w:t>
      </w:r>
      <w:r w:rsidRPr="002374AF">
        <w:rPr>
          <w:rFonts w:ascii="Arial" w:hAnsi="Arial" w:cs="Arial"/>
          <w:color w:val="840052"/>
        </w:rPr>
        <w:t>"Ranní rozbřesknutí"</w:t>
      </w:r>
      <w:r w:rsidRPr="002374AF">
        <w:rPr>
          <w:rFonts w:ascii="Arial" w:hAnsi="Arial" w:cs="Arial"/>
          <w:color w:val="212121"/>
        </w:rPr>
        <w:t xml:space="preserve"> je básní od Pavla Hlušičky z </w:t>
      </w:r>
      <w:proofErr w:type="spellStart"/>
      <w:r w:rsidRPr="002374AF">
        <w:rPr>
          <w:rFonts w:ascii="Arial" w:hAnsi="Arial" w:cs="Arial"/>
          <w:color w:val="212121"/>
        </w:rPr>
        <w:t>Lovosicka</w:t>
      </w:r>
      <w:proofErr w:type="spellEnd"/>
      <w:r w:rsidRPr="002374AF">
        <w:rPr>
          <w:rFonts w:ascii="Arial" w:hAnsi="Arial" w:cs="Arial"/>
          <w:color w:val="212121"/>
        </w:rPr>
        <w:t>, stálého přispěvatele do našeho časopisu.</w:t>
      </w:r>
    </w:p>
    <w:p w14:paraId="797D5391"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Esej05</w:t>
      </w:r>
      <w:r w:rsidRPr="002374AF">
        <w:rPr>
          <w:rFonts w:ascii="Arial" w:hAnsi="Arial" w:cs="Arial"/>
          <w:color w:val="212121"/>
        </w:rPr>
        <w:t> </w:t>
      </w:r>
      <w:r w:rsidRPr="002374AF">
        <w:rPr>
          <w:rFonts w:ascii="Arial" w:hAnsi="Arial" w:cs="Arial"/>
          <w:color w:val="840052"/>
        </w:rPr>
        <w:t>"Česnek a žlučník"</w:t>
      </w:r>
      <w:r w:rsidRPr="002374AF">
        <w:rPr>
          <w:rFonts w:ascii="Arial" w:hAnsi="Arial" w:cs="Arial"/>
          <w:color w:val="212121"/>
        </w:rPr>
        <w:t xml:space="preserve"> je básní od Pavla Hlušičky z </w:t>
      </w:r>
      <w:proofErr w:type="spellStart"/>
      <w:r w:rsidRPr="002374AF">
        <w:rPr>
          <w:rFonts w:ascii="Arial" w:hAnsi="Arial" w:cs="Arial"/>
          <w:color w:val="212121"/>
        </w:rPr>
        <w:t>Lovosicka</w:t>
      </w:r>
      <w:proofErr w:type="spellEnd"/>
      <w:r w:rsidRPr="002374AF">
        <w:rPr>
          <w:rFonts w:ascii="Arial" w:hAnsi="Arial" w:cs="Arial"/>
          <w:color w:val="212121"/>
        </w:rPr>
        <w:t>, stálého přispěvatele do našeho časopisu.</w:t>
      </w:r>
    </w:p>
    <w:p w14:paraId="57FBDA3C"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Esej06</w:t>
      </w:r>
      <w:r w:rsidRPr="002374AF">
        <w:rPr>
          <w:rFonts w:ascii="Arial" w:hAnsi="Arial" w:cs="Arial"/>
          <w:color w:val="212121"/>
        </w:rPr>
        <w:t> </w:t>
      </w:r>
      <w:r w:rsidRPr="002374AF">
        <w:rPr>
          <w:rFonts w:ascii="Arial" w:hAnsi="Arial" w:cs="Arial"/>
          <w:color w:val="840052"/>
        </w:rPr>
        <w:t>"Moderato-1 Pohovka"</w:t>
      </w:r>
      <w:r w:rsidRPr="002374AF">
        <w:rPr>
          <w:rFonts w:ascii="Arial" w:hAnsi="Arial" w:cs="Arial"/>
          <w:color w:val="212121"/>
        </w:rPr>
        <w:t> je básní od Miroslava Urbana, stálého přispěvatele z Fokusu Ústí nad Labem.</w:t>
      </w:r>
    </w:p>
    <w:p w14:paraId="73F013AC"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Esej07</w:t>
      </w:r>
      <w:r w:rsidRPr="002374AF">
        <w:rPr>
          <w:rFonts w:ascii="Arial" w:hAnsi="Arial" w:cs="Arial"/>
          <w:color w:val="212121"/>
        </w:rPr>
        <w:t> </w:t>
      </w:r>
      <w:r w:rsidRPr="002374AF">
        <w:rPr>
          <w:rFonts w:ascii="Arial" w:hAnsi="Arial" w:cs="Arial"/>
          <w:color w:val="840052"/>
        </w:rPr>
        <w:t>"Moderato-2 Vzpomínka"</w:t>
      </w:r>
      <w:r w:rsidRPr="002374AF">
        <w:rPr>
          <w:rFonts w:ascii="Arial" w:hAnsi="Arial" w:cs="Arial"/>
          <w:color w:val="212121"/>
        </w:rPr>
        <w:t> je básní od Miroslava Urbana, stálého přispěvatele z Fokusu Ústí nad Labem.</w:t>
      </w:r>
    </w:p>
    <w:p w14:paraId="5C2FB28E"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Esej08</w:t>
      </w:r>
      <w:r w:rsidRPr="002374AF">
        <w:rPr>
          <w:rFonts w:ascii="Arial" w:hAnsi="Arial" w:cs="Arial"/>
          <w:color w:val="212121"/>
        </w:rPr>
        <w:t> </w:t>
      </w:r>
      <w:r w:rsidRPr="002374AF">
        <w:rPr>
          <w:rFonts w:ascii="Arial" w:hAnsi="Arial" w:cs="Arial"/>
          <w:color w:val="840052"/>
        </w:rPr>
        <w:t>"Tvář"</w:t>
      </w:r>
      <w:r w:rsidRPr="002374AF">
        <w:rPr>
          <w:rFonts w:ascii="Arial" w:hAnsi="Arial" w:cs="Arial"/>
          <w:color w:val="212121"/>
        </w:rPr>
        <w:t xml:space="preserve"> je básní od Jitky </w:t>
      </w:r>
      <w:proofErr w:type="spellStart"/>
      <w:r w:rsidRPr="002374AF">
        <w:rPr>
          <w:rFonts w:ascii="Arial" w:hAnsi="Arial" w:cs="Arial"/>
          <w:color w:val="212121"/>
        </w:rPr>
        <w:t>Šufanové</w:t>
      </w:r>
      <w:proofErr w:type="spellEnd"/>
      <w:r w:rsidRPr="002374AF">
        <w:rPr>
          <w:rFonts w:ascii="Arial" w:hAnsi="Arial" w:cs="Arial"/>
          <w:color w:val="212121"/>
        </w:rPr>
        <w:t xml:space="preserve"> z Olomouce, stálé přispěvatelky do našeho časopisu.</w:t>
      </w:r>
    </w:p>
    <w:p w14:paraId="2CE1E234"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Esej09</w:t>
      </w:r>
      <w:r w:rsidRPr="002374AF">
        <w:rPr>
          <w:rFonts w:ascii="Arial" w:hAnsi="Arial" w:cs="Arial"/>
          <w:color w:val="212121"/>
        </w:rPr>
        <w:t> </w:t>
      </w:r>
      <w:r w:rsidRPr="002374AF">
        <w:rPr>
          <w:rFonts w:ascii="Arial" w:hAnsi="Arial" w:cs="Arial"/>
          <w:color w:val="840052"/>
        </w:rPr>
        <w:t>"Přátelství"</w:t>
      </w:r>
      <w:r w:rsidRPr="002374AF">
        <w:rPr>
          <w:rFonts w:ascii="Arial" w:hAnsi="Arial" w:cs="Arial"/>
          <w:color w:val="212121"/>
        </w:rPr>
        <w:t xml:space="preserve"> je statí od Josefa </w:t>
      </w:r>
      <w:proofErr w:type="spellStart"/>
      <w:r w:rsidRPr="002374AF">
        <w:rPr>
          <w:rFonts w:ascii="Arial" w:hAnsi="Arial" w:cs="Arial"/>
          <w:color w:val="212121"/>
        </w:rPr>
        <w:t>Jináčka</w:t>
      </w:r>
      <w:proofErr w:type="spellEnd"/>
      <w:r w:rsidRPr="002374AF">
        <w:rPr>
          <w:rFonts w:ascii="Arial" w:hAnsi="Arial" w:cs="Arial"/>
          <w:color w:val="212121"/>
        </w:rPr>
        <w:t xml:space="preserve"> z Ústí nad Labem, nového přispěvatele do našeho časopisu.</w:t>
      </w:r>
    </w:p>
    <w:p w14:paraId="70AFBEF4"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Esej10</w:t>
      </w:r>
      <w:r w:rsidRPr="002374AF">
        <w:rPr>
          <w:rFonts w:ascii="Arial" w:hAnsi="Arial" w:cs="Arial"/>
          <w:color w:val="212121"/>
        </w:rPr>
        <w:t> </w:t>
      </w:r>
      <w:r w:rsidRPr="002374AF">
        <w:rPr>
          <w:rFonts w:ascii="Arial" w:hAnsi="Arial" w:cs="Arial"/>
          <w:color w:val="840052"/>
        </w:rPr>
        <w:t>"Jaro a Léto"</w:t>
      </w:r>
      <w:r w:rsidRPr="002374AF">
        <w:rPr>
          <w:rFonts w:ascii="Arial" w:hAnsi="Arial" w:cs="Arial"/>
          <w:color w:val="212121"/>
        </w:rPr>
        <w:t xml:space="preserve"> jsou básněmi od Jiřího </w:t>
      </w:r>
      <w:proofErr w:type="spellStart"/>
      <w:r w:rsidRPr="002374AF">
        <w:rPr>
          <w:rFonts w:ascii="Arial" w:hAnsi="Arial" w:cs="Arial"/>
          <w:color w:val="212121"/>
        </w:rPr>
        <w:t>Bejdáka</w:t>
      </w:r>
      <w:proofErr w:type="spellEnd"/>
      <w:r w:rsidRPr="002374AF">
        <w:rPr>
          <w:rFonts w:ascii="Arial" w:hAnsi="Arial" w:cs="Arial"/>
          <w:color w:val="212121"/>
        </w:rPr>
        <w:t xml:space="preserve"> ze Šternberka, nového přispěvatele do našeho časopisu.</w:t>
      </w:r>
    </w:p>
    <w:p w14:paraId="213D7D38"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Esej11</w:t>
      </w:r>
      <w:r w:rsidRPr="002374AF">
        <w:rPr>
          <w:rFonts w:ascii="Arial" w:hAnsi="Arial" w:cs="Arial"/>
          <w:color w:val="212121"/>
        </w:rPr>
        <w:t> </w:t>
      </w:r>
      <w:r w:rsidRPr="002374AF">
        <w:rPr>
          <w:rFonts w:ascii="Arial" w:hAnsi="Arial" w:cs="Arial"/>
          <w:color w:val="840052"/>
        </w:rPr>
        <w:t>"Podzim a Zima"</w:t>
      </w:r>
      <w:r w:rsidRPr="002374AF">
        <w:rPr>
          <w:rFonts w:ascii="Arial" w:hAnsi="Arial" w:cs="Arial"/>
          <w:color w:val="212121"/>
        </w:rPr>
        <w:t xml:space="preserve"> jsou básněmi od Jiřího </w:t>
      </w:r>
      <w:proofErr w:type="spellStart"/>
      <w:r w:rsidRPr="002374AF">
        <w:rPr>
          <w:rFonts w:ascii="Arial" w:hAnsi="Arial" w:cs="Arial"/>
          <w:color w:val="212121"/>
        </w:rPr>
        <w:t>Bejdáka</w:t>
      </w:r>
      <w:proofErr w:type="spellEnd"/>
      <w:r w:rsidRPr="002374AF">
        <w:rPr>
          <w:rFonts w:ascii="Arial" w:hAnsi="Arial" w:cs="Arial"/>
          <w:color w:val="212121"/>
        </w:rPr>
        <w:t xml:space="preserve"> ze Šternberka, nového přispěvatele do našeho časopisu.</w:t>
      </w:r>
    </w:p>
    <w:p w14:paraId="4EF99A72"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Esej12</w:t>
      </w:r>
      <w:r w:rsidRPr="002374AF">
        <w:rPr>
          <w:rFonts w:ascii="Arial" w:hAnsi="Arial" w:cs="Arial"/>
          <w:color w:val="212121"/>
        </w:rPr>
        <w:t> </w:t>
      </w:r>
      <w:r w:rsidRPr="002374AF">
        <w:rPr>
          <w:rFonts w:ascii="Arial" w:hAnsi="Arial" w:cs="Arial"/>
          <w:color w:val="840052"/>
        </w:rPr>
        <w:t>"Starostlivost"</w:t>
      </w:r>
      <w:r w:rsidRPr="002374AF">
        <w:rPr>
          <w:rFonts w:ascii="Arial" w:hAnsi="Arial" w:cs="Arial"/>
          <w:color w:val="212121"/>
        </w:rPr>
        <w:t> je statí od Rosti Žáčka, stálého přispěvatele z Fokusu Ústí nad Labem.</w:t>
      </w:r>
    </w:p>
    <w:p w14:paraId="58A6DDBB"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Esej13</w:t>
      </w:r>
      <w:r w:rsidRPr="002374AF">
        <w:rPr>
          <w:rFonts w:ascii="Arial" w:hAnsi="Arial" w:cs="Arial"/>
          <w:color w:val="212121"/>
        </w:rPr>
        <w:t> </w:t>
      </w:r>
      <w:r w:rsidRPr="002374AF">
        <w:rPr>
          <w:rFonts w:ascii="Arial" w:hAnsi="Arial" w:cs="Arial"/>
          <w:color w:val="840052"/>
        </w:rPr>
        <w:t>"Útěk"</w:t>
      </w:r>
      <w:r w:rsidRPr="002374AF">
        <w:rPr>
          <w:rFonts w:ascii="Arial" w:hAnsi="Arial" w:cs="Arial"/>
          <w:color w:val="212121"/>
        </w:rPr>
        <w:t> je statí od Rosti Žáčka, stálého přispěvatele z Fokusu Ústí nad Labem.</w:t>
      </w:r>
    </w:p>
    <w:p w14:paraId="1495325E" w14:textId="77777777" w:rsidR="002374AF" w:rsidRPr="002374AF" w:rsidRDefault="002374AF" w:rsidP="00796EBF">
      <w:pPr>
        <w:pStyle w:val="Normlnweb"/>
        <w:jc w:val="both"/>
        <w:rPr>
          <w:rFonts w:ascii="Arial" w:hAnsi="Arial" w:cs="Arial"/>
          <w:color w:val="212121"/>
        </w:rPr>
      </w:pPr>
      <w:r w:rsidRPr="002374AF">
        <w:rPr>
          <w:rStyle w:val="Siln"/>
          <w:rFonts w:ascii="Arial" w:hAnsi="Arial" w:cs="Arial"/>
          <w:color w:val="212121"/>
        </w:rPr>
        <w:t>Esej14</w:t>
      </w:r>
      <w:r w:rsidRPr="002374AF">
        <w:rPr>
          <w:rFonts w:ascii="Arial" w:hAnsi="Arial" w:cs="Arial"/>
          <w:color w:val="212121"/>
        </w:rPr>
        <w:t> </w:t>
      </w:r>
      <w:r w:rsidRPr="002374AF">
        <w:rPr>
          <w:rFonts w:ascii="Arial" w:hAnsi="Arial" w:cs="Arial"/>
          <w:color w:val="840052"/>
        </w:rPr>
        <w:t>"Úspěšné hledání důchodu"</w:t>
      </w:r>
      <w:r w:rsidRPr="002374AF">
        <w:rPr>
          <w:rFonts w:ascii="Arial" w:hAnsi="Arial" w:cs="Arial"/>
          <w:color w:val="212121"/>
        </w:rPr>
        <w:t> je vyprávěním od Roberta Tomse, nového přispěvatele do našeho časopisu.</w:t>
      </w:r>
    </w:p>
    <w:p w14:paraId="3AB9F50C"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Zdeněk Košek</w:t>
      </w:r>
      <w:r w:rsidRPr="002374AF">
        <w:rPr>
          <w:rFonts w:ascii="Arial" w:hAnsi="Arial" w:cs="Arial"/>
          <w:color w:val="840052"/>
          <w:sz w:val="24"/>
          <w:szCs w:val="24"/>
        </w:rPr>
        <w:br/>
        <w:t>Třiatřicet</w:t>
      </w:r>
    </w:p>
    <w:p w14:paraId="0AFAB058" w14:textId="77777777" w:rsidR="002374AF" w:rsidRPr="002374AF" w:rsidRDefault="002374AF">
      <w:pPr>
        <w:rPr>
          <w:rFonts w:ascii="Arial" w:hAnsi="Arial" w:cs="Arial"/>
          <w:color w:val="212121"/>
          <w:sz w:val="24"/>
          <w:szCs w:val="24"/>
        </w:rPr>
      </w:pPr>
      <w:r w:rsidRPr="002374AF">
        <w:rPr>
          <w:rFonts w:ascii="Arial" w:hAnsi="Arial" w:cs="Arial"/>
          <w:color w:val="212121"/>
          <w:sz w:val="24"/>
          <w:szCs w:val="24"/>
        </w:rPr>
        <w:t xml:space="preserve">Číslo 33. Kristova léta - 33. Prvek arzén - 33. Toto číslo se objevilo na titulní straně vlevo nahoře na našem časopisu Zrcadlo. Takové zvláštní jubileum. Není kulaté, ale je určitě zajímavé. Tentokrát opět provedeme výběr příspěvků z dosud úspěšných čísel 26 až 32 našeho časopisu. Je z čeho vybírat! V mém případě jsem například dvakrát psal o zimních bouřkách v Ústí nad Labem. Ale náš šéfredaktor se rozhoduje pro pestrost a barevnost. Snad potěšíme ty autory článků, kteří se uvidí v ZRCADLE podruhé. Zajímavostí je, že náklad našeho čtvrtletníku byl v minulém roce 333. Přejeme našim redaktorům či hlavně přispěvatelům další chuť něco vytvořit bez nároku na odměnu. Vždyť odměnou i je jen nějaká drobnost, </w:t>
      </w:r>
      <w:proofErr w:type="gramStart"/>
      <w:r w:rsidRPr="002374AF">
        <w:rPr>
          <w:rFonts w:ascii="Arial" w:hAnsi="Arial" w:cs="Arial"/>
          <w:color w:val="212121"/>
          <w:sz w:val="24"/>
          <w:szCs w:val="24"/>
        </w:rPr>
        <w:t>maličkost - třeba</w:t>
      </w:r>
      <w:proofErr w:type="gramEnd"/>
      <w:r w:rsidRPr="002374AF">
        <w:rPr>
          <w:rFonts w:ascii="Arial" w:hAnsi="Arial" w:cs="Arial"/>
          <w:color w:val="212121"/>
          <w:sz w:val="24"/>
          <w:szCs w:val="24"/>
        </w:rPr>
        <w:t xml:space="preserve"> radost z odvedené práce. Děkujeme.</w:t>
      </w:r>
    </w:p>
    <w:p w14:paraId="4E4BD16C"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Zdeněk Košek</w:t>
      </w:r>
      <w:r w:rsidRPr="002374AF">
        <w:rPr>
          <w:rFonts w:ascii="Arial" w:hAnsi="Arial" w:cs="Arial"/>
          <w:color w:val="840052"/>
          <w:sz w:val="24"/>
          <w:szCs w:val="24"/>
        </w:rPr>
        <w:br/>
        <w:t>Léčit uměním je umění</w:t>
      </w:r>
    </w:p>
    <w:p w14:paraId="4DADF194" w14:textId="77777777" w:rsidR="002374AF" w:rsidRPr="002374AF" w:rsidRDefault="002374AF">
      <w:pPr>
        <w:rPr>
          <w:rFonts w:ascii="Arial" w:hAnsi="Arial" w:cs="Arial"/>
          <w:color w:val="212121"/>
          <w:sz w:val="24"/>
          <w:szCs w:val="24"/>
        </w:rPr>
      </w:pPr>
      <w:r w:rsidRPr="002374AF">
        <w:rPr>
          <w:rFonts w:ascii="Arial" w:hAnsi="Arial" w:cs="Arial"/>
          <w:color w:val="212121"/>
          <w:sz w:val="24"/>
          <w:szCs w:val="24"/>
        </w:rPr>
        <w:lastRenderedPageBreak/>
        <w:t xml:space="preserve">Srpnové záplavy zcela zamíchaly paměťovými buňkami v mém mozku. Trochu zastínily vzpomínky na </w:t>
      </w:r>
      <w:proofErr w:type="spellStart"/>
      <w:r w:rsidRPr="002374AF">
        <w:rPr>
          <w:rFonts w:ascii="Arial" w:hAnsi="Arial" w:cs="Arial"/>
          <w:color w:val="212121"/>
          <w:sz w:val="24"/>
          <w:szCs w:val="24"/>
        </w:rPr>
        <w:t>arteterapeutickou</w:t>
      </w:r>
      <w:proofErr w:type="spellEnd"/>
      <w:r w:rsidRPr="002374AF">
        <w:rPr>
          <w:rFonts w:ascii="Arial" w:hAnsi="Arial" w:cs="Arial"/>
          <w:color w:val="212121"/>
          <w:sz w:val="24"/>
          <w:szCs w:val="24"/>
        </w:rPr>
        <w:t xml:space="preserve"> dílnu v Mnichově Hradišti poslední týden května letošního roku. Dílnu pořádal Fokus Liberec. Už popáté. V Mnichově Hradišti ale poprvé. Klášter k ubytování přivítal umělce z celé České republiky. Například z Prahy, z Ústí nad Labem, z Liberce a z dalších míst naší republiky. Rozhodl jsem se, že v tomto článku nebudu nikoho jmenovat...</w:t>
      </w:r>
      <w:r w:rsidRPr="002374AF">
        <w:rPr>
          <w:rFonts w:ascii="Arial" w:hAnsi="Arial" w:cs="Arial"/>
          <w:color w:val="212121"/>
          <w:sz w:val="24"/>
          <w:szCs w:val="24"/>
        </w:rPr>
        <w:br/>
        <w:t xml:space="preserve">      Malovalo se, kreslilo, modelovalo, hrálo se divadlo a baštilo se v místní hospůdce. Napsal jsem to tak, že to vypadá, že si každý </w:t>
      </w:r>
      <w:proofErr w:type="gramStart"/>
      <w:r w:rsidRPr="002374AF">
        <w:rPr>
          <w:rFonts w:ascii="Arial" w:hAnsi="Arial" w:cs="Arial"/>
          <w:color w:val="212121"/>
          <w:sz w:val="24"/>
          <w:szCs w:val="24"/>
        </w:rPr>
        <w:t>tvořil</w:t>
      </w:r>
      <w:proofErr w:type="gramEnd"/>
      <w:r w:rsidRPr="002374AF">
        <w:rPr>
          <w:rFonts w:ascii="Arial" w:hAnsi="Arial" w:cs="Arial"/>
          <w:color w:val="212121"/>
          <w:sz w:val="24"/>
          <w:szCs w:val="24"/>
        </w:rPr>
        <w:t xml:space="preserve"> jak chtěl. Ano. Z části. Z části byla umělecká tvorba organizovaná a diferencovaná. Probíhala školení, </w:t>
      </w:r>
      <w:proofErr w:type="spellStart"/>
      <w:r w:rsidRPr="002374AF">
        <w:rPr>
          <w:rFonts w:ascii="Arial" w:hAnsi="Arial" w:cs="Arial"/>
          <w:color w:val="212121"/>
          <w:sz w:val="24"/>
          <w:szCs w:val="24"/>
        </w:rPr>
        <w:t>školeníčka</w:t>
      </w:r>
      <w:proofErr w:type="spellEnd"/>
      <w:r w:rsidRPr="002374AF">
        <w:rPr>
          <w:rFonts w:ascii="Arial" w:hAnsi="Arial" w:cs="Arial"/>
          <w:color w:val="212121"/>
          <w:sz w:val="24"/>
          <w:szCs w:val="24"/>
        </w:rPr>
        <w:t xml:space="preserve">, cvičení, </w:t>
      </w:r>
      <w:proofErr w:type="spellStart"/>
      <w:r w:rsidRPr="002374AF">
        <w:rPr>
          <w:rFonts w:ascii="Arial" w:hAnsi="Arial" w:cs="Arial"/>
          <w:color w:val="212121"/>
          <w:sz w:val="24"/>
          <w:szCs w:val="24"/>
        </w:rPr>
        <w:t>cvičeníčka</w:t>
      </w:r>
      <w:proofErr w:type="spellEnd"/>
      <w:r w:rsidRPr="002374AF">
        <w:rPr>
          <w:rFonts w:ascii="Arial" w:hAnsi="Arial" w:cs="Arial"/>
          <w:color w:val="212121"/>
          <w:sz w:val="24"/>
          <w:szCs w:val="24"/>
        </w:rPr>
        <w:t xml:space="preserve">. Liberecký Fokus jako každý rok připravil plátna, nakoupil olejové barvy, tempery a ostatní materiál. Ale byla tady podmínka: vytvořená díla zůstanou v Liberci. Terapeuti, lektoři, učitelé se velice snažili a výsledkem byla zajímavá </w:t>
      </w:r>
      <w:proofErr w:type="gramStart"/>
      <w:r w:rsidRPr="002374AF">
        <w:rPr>
          <w:rFonts w:ascii="Arial" w:hAnsi="Arial" w:cs="Arial"/>
          <w:color w:val="212121"/>
          <w:sz w:val="24"/>
          <w:szCs w:val="24"/>
        </w:rPr>
        <w:t>dílka - obrazy</w:t>
      </w:r>
      <w:proofErr w:type="gramEnd"/>
      <w:r w:rsidRPr="002374AF">
        <w:rPr>
          <w:rFonts w:ascii="Arial" w:hAnsi="Arial" w:cs="Arial"/>
          <w:color w:val="212121"/>
          <w:sz w:val="24"/>
          <w:szCs w:val="24"/>
        </w:rPr>
        <w:t xml:space="preserve">, kresby, plastiky a sošky. Důležitým zpestřením byla návštěva divadelní skupiny z Prahy, která nejenže zahrála různé scénky a vystoupení, ale podařilo se jí zapojit aktéry </w:t>
      </w:r>
      <w:proofErr w:type="spellStart"/>
      <w:r w:rsidRPr="002374AF">
        <w:rPr>
          <w:rFonts w:ascii="Arial" w:hAnsi="Arial" w:cs="Arial"/>
          <w:color w:val="212121"/>
          <w:sz w:val="24"/>
          <w:szCs w:val="24"/>
        </w:rPr>
        <w:t>artetrapeutické</w:t>
      </w:r>
      <w:proofErr w:type="spellEnd"/>
      <w:r w:rsidRPr="002374AF">
        <w:rPr>
          <w:rFonts w:ascii="Arial" w:hAnsi="Arial" w:cs="Arial"/>
          <w:color w:val="212121"/>
          <w:sz w:val="24"/>
          <w:szCs w:val="24"/>
        </w:rPr>
        <w:t xml:space="preserve"> dílny do her a scének, ať již to bylo pod širým nebem nebo pod střechou, ať již to bylo za bílého dne nebo za svitu ohně poté, kdy slunce zapadlo a na nebi svítily hvězdy a měsíc.</w:t>
      </w:r>
      <w:r w:rsidRPr="002374AF">
        <w:rPr>
          <w:rFonts w:ascii="Arial" w:hAnsi="Arial" w:cs="Arial"/>
          <w:color w:val="212121"/>
          <w:sz w:val="24"/>
          <w:szCs w:val="24"/>
        </w:rPr>
        <w:br/>
        <w:t>      Že byli umělci velice aktivní, o tom svědčila výstava pod oblaky v areálu kláštera v Mnichově Hradišti. Zhlédli ji fandové umění a kamarádi z celých Čech i z Německa. Ceremoniál vernisáže měl klasický průběh, jak jinak. Podstatné je, že umělci s označením duševně nemocní se dokázali realizovat, rozptýlit, dokázali pracovat a tvořit, a tím sami sebe léčit s pomocí arteterapeutů.</w:t>
      </w:r>
    </w:p>
    <w:p w14:paraId="25199056" w14:textId="77777777" w:rsidR="002374AF" w:rsidRPr="002374AF" w:rsidRDefault="002374AF">
      <w:pPr>
        <w:rPr>
          <w:rFonts w:ascii="Arial" w:hAnsi="Arial" w:cs="Arial"/>
          <w:color w:val="840052"/>
          <w:sz w:val="24"/>
          <w:szCs w:val="24"/>
        </w:rPr>
      </w:pPr>
      <w:r w:rsidRPr="002374AF">
        <w:rPr>
          <w:color w:val="000000"/>
          <w:sz w:val="24"/>
          <w:szCs w:val="24"/>
        </w:rPr>
        <w:t> </w:t>
      </w:r>
      <w:r w:rsidRPr="002374AF">
        <w:rPr>
          <w:rFonts w:ascii="Arial" w:hAnsi="Arial" w:cs="Arial"/>
          <w:color w:val="840052"/>
          <w:sz w:val="24"/>
          <w:szCs w:val="24"/>
        </w:rPr>
        <w:t>Jiří Štěpánek</w:t>
      </w:r>
      <w:r w:rsidRPr="002374AF">
        <w:rPr>
          <w:rFonts w:ascii="Arial" w:hAnsi="Arial" w:cs="Arial"/>
          <w:color w:val="840052"/>
          <w:sz w:val="24"/>
          <w:szCs w:val="24"/>
        </w:rPr>
        <w:br/>
        <w:t>Pekelníkův mejdan</w:t>
      </w:r>
    </w:p>
    <w:p w14:paraId="60C2F75A"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Na Růžku nad pípou</w:t>
      </w:r>
    </w:p>
    <w:p w14:paraId="329815CE"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roofErr w:type="spellStart"/>
      <w:r w:rsidRPr="002374AF">
        <w:rPr>
          <w:rFonts w:ascii="Courier New" w:eastAsia="Times New Roman" w:hAnsi="Courier New" w:cs="Courier New"/>
          <w:b/>
          <w:bCs/>
          <w:color w:val="212121"/>
          <w:sz w:val="24"/>
          <w:szCs w:val="24"/>
          <w:lang w:eastAsia="cs-CZ"/>
        </w:rPr>
        <w:t>lucifer</w:t>
      </w:r>
      <w:proofErr w:type="spellEnd"/>
      <w:r w:rsidRPr="002374AF">
        <w:rPr>
          <w:rFonts w:ascii="Courier New" w:eastAsia="Times New Roman" w:hAnsi="Courier New" w:cs="Courier New"/>
          <w:b/>
          <w:bCs/>
          <w:color w:val="212121"/>
          <w:sz w:val="24"/>
          <w:szCs w:val="24"/>
          <w:lang w:eastAsia="cs-CZ"/>
        </w:rPr>
        <w:t xml:space="preserve"> hraje si.</w:t>
      </w:r>
    </w:p>
    <w:p w14:paraId="0F895F13"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Pod medovou lípou</w:t>
      </w:r>
    </w:p>
    <w:p w14:paraId="24110A36"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 xml:space="preserve">ztratil </w:t>
      </w:r>
      <w:proofErr w:type="spellStart"/>
      <w:r w:rsidRPr="002374AF">
        <w:rPr>
          <w:rFonts w:ascii="Courier New" w:eastAsia="Times New Roman" w:hAnsi="Courier New" w:cs="Courier New"/>
          <w:b/>
          <w:bCs/>
          <w:color w:val="212121"/>
          <w:sz w:val="24"/>
          <w:szCs w:val="24"/>
          <w:lang w:eastAsia="cs-CZ"/>
        </w:rPr>
        <w:t>kdos</w:t>
      </w:r>
      <w:proofErr w:type="spellEnd"/>
      <w:r w:rsidRPr="002374AF">
        <w:rPr>
          <w:rFonts w:ascii="Courier New" w:eastAsia="Times New Roman" w:hAnsi="Courier New" w:cs="Courier New"/>
          <w:b/>
          <w:bCs/>
          <w:color w:val="212121"/>
          <w:sz w:val="24"/>
          <w:szCs w:val="24"/>
          <w:lang w:eastAsia="cs-CZ"/>
        </w:rPr>
        <w:t xml:space="preserve"> nákresy</w:t>
      </w:r>
    </w:p>
    <w:p w14:paraId="3CC176D6"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archeologické.</w:t>
      </w:r>
    </w:p>
    <w:p w14:paraId="64F8B294"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33E7B281"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Číšnice naráží...</w:t>
      </w:r>
    </w:p>
    <w:p w14:paraId="5AB7D76D"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Záblesky vitráží,</w:t>
      </w:r>
    </w:p>
    <w:p w14:paraId="59D06542"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ve starém kumbálu,</w:t>
      </w:r>
    </w:p>
    <w:p w14:paraId="2AC98E10"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sud piva z Nepálu</w:t>
      </w:r>
    </w:p>
    <w:p w14:paraId="115BC3AC"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konopného.</w:t>
      </w:r>
    </w:p>
    <w:p w14:paraId="086E5862"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0C41523D"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Ach! Bílé kytičky</w:t>
      </w:r>
    </w:p>
    <w:p w14:paraId="40FCAF33"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na černé košili!</w:t>
      </w:r>
    </w:p>
    <w:p w14:paraId="38DA047B"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Vztahuju ručičky,</w:t>
      </w:r>
    </w:p>
    <w:p w14:paraId="1EEAAB11"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ještě však nešílím</w:t>
      </w:r>
    </w:p>
    <w:p w14:paraId="2BB1707C"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na mozku svém.</w:t>
      </w:r>
    </w:p>
    <w:p w14:paraId="51351F8F"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7E089AF8"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(Nastalo svítání...)</w:t>
      </w:r>
    </w:p>
    <w:p w14:paraId="2B2E1D1F"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 xml:space="preserve">Podivné </w:t>
      </w:r>
      <w:proofErr w:type="spellStart"/>
      <w:r w:rsidRPr="002374AF">
        <w:rPr>
          <w:rFonts w:ascii="Courier New" w:eastAsia="Times New Roman" w:hAnsi="Courier New" w:cs="Courier New"/>
          <w:b/>
          <w:bCs/>
          <w:color w:val="212121"/>
          <w:sz w:val="24"/>
          <w:szCs w:val="24"/>
          <w:lang w:eastAsia="cs-CZ"/>
        </w:rPr>
        <w:t>rachtání</w:t>
      </w:r>
      <w:proofErr w:type="spellEnd"/>
      <w:r w:rsidRPr="002374AF">
        <w:rPr>
          <w:rFonts w:ascii="Courier New" w:eastAsia="Times New Roman" w:hAnsi="Courier New" w:cs="Courier New"/>
          <w:b/>
          <w:bCs/>
          <w:color w:val="212121"/>
          <w:sz w:val="24"/>
          <w:szCs w:val="24"/>
          <w:lang w:eastAsia="cs-CZ"/>
        </w:rPr>
        <w:t>,</w:t>
      </w:r>
    </w:p>
    <w:p w14:paraId="23200003"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to v podvozku jen.</w:t>
      </w:r>
    </w:p>
    <w:p w14:paraId="1DAD2D16"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17A76F19"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Prachy jsou v taštičce,</w:t>
      </w:r>
    </w:p>
    <w:p w14:paraId="0D5DDE36"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lastRenderedPageBreak/>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líčidlo na řasách.</w:t>
      </w:r>
    </w:p>
    <w:p w14:paraId="65228612"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Posílám babičce</w:t>
      </w:r>
    </w:p>
    <w:p w14:paraId="787E532D"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 xml:space="preserve">zprávu: jsem trochu </w:t>
      </w:r>
      <w:proofErr w:type="spellStart"/>
      <w:r w:rsidRPr="002374AF">
        <w:rPr>
          <w:rFonts w:ascii="Courier New" w:eastAsia="Times New Roman" w:hAnsi="Courier New" w:cs="Courier New"/>
          <w:b/>
          <w:bCs/>
          <w:color w:val="212121"/>
          <w:sz w:val="24"/>
          <w:szCs w:val="24"/>
          <w:lang w:eastAsia="cs-CZ"/>
        </w:rPr>
        <w:t>kách</w:t>
      </w:r>
      <w:proofErr w:type="spellEnd"/>
    </w:p>
    <w:p w14:paraId="2149E21B"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v jeskyni mé.</w:t>
      </w:r>
    </w:p>
    <w:p w14:paraId="2A73E9EC"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3BE1BA7B"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Snad je to tím kvítím,</w:t>
      </w:r>
    </w:p>
    <w:p w14:paraId="5DBBDFEA"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snad je to cenzurou.</w:t>
      </w:r>
    </w:p>
    <w:p w14:paraId="0B8A0F0B"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Možná tou náturou mou,</w:t>
      </w:r>
    </w:p>
    <w:p w14:paraId="4A6FD636"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že podivně svítím</w:t>
      </w:r>
    </w:p>
    <w:p w14:paraId="3F79BED1"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a divně chechtám se</w:t>
      </w:r>
    </w:p>
    <w:p w14:paraId="3C9A32AA"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a divné pohyby cukají mnou.</w:t>
      </w:r>
    </w:p>
    <w:p w14:paraId="02967C54"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622C4A73"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A Galaxie zase mlčí.</w:t>
      </w:r>
    </w:p>
    <w:p w14:paraId="583116DD"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Ta kořalka je mizerná...</w:t>
      </w:r>
    </w:p>
    <w:p w14:paraId="6E46FB24"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roofErr w:type="gramStart"/>
      <w:r w:rsidRPr="002374AF">
        <w:rPr>
          <w:rFonts w:ascii="Courier New" w:eastAsia="Times New Roman" w:hAnsi="Courier New" w:cs="Courier New"/>
          <w:b/>
          <w:bCs/>
          <w:color w:val="212121"/>
          <w:sz w:val="24"/>
          <w:szCs w:val="24"/>
          <w:lang w:eastAsia="cs-CZ"/>
        </w:rPr>
        <w:t>Číšnice - vlčice</w:t>
      </w:r>
      <w:proofErr w:type="gramEnd"/>
      <w:r w:rsidRPr="002374AF">
        <w:rPr>
          <w:rFonts w:ascii="Courier New" w:eastAsia="Times New Roman" w:hAnsi="Courier New" w:cs="Courier New"/>
          <w:b/>
          <w:bCs/>
          <w:color w:val="212121"/>
          <w:sz w:val="24"/>
          <w:szCs w:val="24"/>
          <w:lang w:eastAsia="cs-CZ"/>
        </w:rPr>
        <w:t xml:space="preserve"> vlčí</w:t>
      </w:r>
    </w:p>
    <w:p w14:paraId="341D92A2"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roofErr w:type="spellStart"/>
      <w:r w:rsidRPr="002374AF">
        <w:rPr>
          <w:rFonts w:ascii="Courier New" w:eastAsia="Times New Roman" w:hAnsi="Courier New" w:cs="Courier New"/>
          <w:b/>
          <w:bCs/>
          <w:color w:val="212121"/>
          <w:sz w:val="24"/>
          <w:szCs w:val="24"/>
          <w:lang w:eastAsia="cs-CZ"/>
        </w:rPr>
        <w:t>luciferka</w:t>
      </w:r>
      <w:proofErr w:type="spellEnd"/>
      <w:r w:rsidRPr="002374AF">
        <w:rPr>
          <w:rFonts w:ascii="Courier New" w:eastAsia="Times New Roman" w:hAnsi="Courier New" w:cs="Courier New"/>
          <w:b/>
          <w:bCs/>
          <w:color w:val="212121"/>
          <w:sz w:val="24"/>
          <w:szCs w:val="24"/>
          <w:lang w:eastAsia="cs-CZ"/>
        </w:rPr>
        <w:t xml:space="preserve"> z inferna</w:t>
      </w:r>
    </w:p>
    <w:p w14:paraId="6D8F22BF"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(je prostě nádherná).</w:t>
      </w:r>
    </w:p>
    <w:p w14:paraId="2734E7AF"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33A8E670"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Jsem už jaksi nejistý,</w:t>
      </w:r>
    </w:p>
    <w:p w14:paraId="719D2390"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pryč ke dveřím vrávorám.</w:t>
      </w:r>
    </w:p>
    <w:p w14:paraId="346A3317"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Na dveřích je závora...</w:t>
      </w:r>
    </w:p>
    <w:p w14:paraId="6936C2DC"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Alkohol dnes vyčistil</w:t>
      </w:r>
    </w:p>
    <w:p w14:paraId="74DE5307"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myšlenky mé.</w:t>
      </w:r>
    </w:p>
    <w:p w14:paraId="10241CF8"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p>
    <w:p w14:paraId="54781F73"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Jsem postava bez jména,</w:t>
      </w:r>
    </w:p>
    <w:p w14:paraId="1F5B51F3"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telepatií sváděná</w:t>
      </w:r>
    </w:p>
    <w:p w14:paraId="0D63A295" w14:textId="77777777" w:rsidR="002374AF" w:rsidRPr="002374AF" w:rsidRDefault="002374AF" w:rsidP="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r>
      <w:r w:rsidRPr="002374AF">
        <w:rPr>
          <w:rFonts w:ascii="Courier New" w:eastAsia="Times New Roman" w:hAnsi="Courier New" w:cs="Courier New"/>
          <w:b/>
          <w:bCs/>
          <w:color w:val="212121"/>
          <w:sz w:val="24"/>
          <w:szCs w:val="24"/>
          <w:lang w:eastAsia="cs-CZ"/>
        </w:rPr>
        <w:tab/>
        <w:t>do studny bezedné.</w:t>
      </w:r>
    </w:p>
    <w:p w14:paraId="4260F6A9"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Pavel Hlušička</w:t>
      </w:r>
      <w:r w:rsidRPr="002374AF">
        <w:rPr>
          <w:rFonts w:ascii="Arial" w:hAnsi="Arial" w:cs="Arial"/>
          <w:color w:val="840052"/>
          <w:sz w:val="24"/>
          <w:szCs w:val="24"/>
        </w:rPr>
        <w:br/>
        <w:t>Ranní rozbřesknutí</w:t>
      </w:r>
    </w:p>
    <w:p w14:paraId="1CE384A4"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Nastala doba žně</w:t>
      </w:r>
    </w:p>
    <w:p w14:paraId="5F6459D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myšky se slétly</w:t>
      </w:r>
    </w:p>
    <w:p w14:paraId="27D7C49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na obilný oblak země.</w:t>
      </w:r>
    </w:p>
    <w:p w14:paraId="1B9E41E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2154163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V záblesku stříbřitého bláta</w:t>
      </w:r>
    </w:p>
    <w:p w14:paraId="31E4EBC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se žížalky chvěly v úzkosti,</w:t>
      </w:r>
    </w:p>
    <w:p w14:paraId="3636538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že budou sezobnuty vodovodním kohoutkem.</w:t>
      </w:r>
    </w:p>
    <w:p w14:paraId="5D2EAC1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628CF6F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Měsíček uchvacoval hvězdičky,</w:t>
      </w:r>
    </w:p>
    <w:p w14:paraId="54EAA72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 xml:space="preserve">když piloti zdolávali </w:t>
      </w:r>
      <w:proofErr w:type="spellStart"/>
      <w:r w:rsidRPr="002374AF">
        <w:rPr>
          <w:b/>
          <w:bCs/>
          <w:color w:val="212121"/>
          <w:sz w:val="24"/>
          <w:szCs w:val="24"/>
        </w:rPr>
        <w:t>Hejčmínské</w:t>
      </w:r>
      <w:proofErr w:type="spellEnd"/>
      <w:r w:rsidRPr="002374AF">
        <w:rPr>
          <w:b/>
          <w:bCs/>
          <w:color w:val="212121"/>
          <w:sz w:val="24"/>
          <w:szCs w:val="24"/>
        </w:rPr>
        <w:t xml:space="preserve"> ostrovy</w:t>
      </w:r>
    </w:p>
    <w:p w14:paraId="491AC1E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pavouci osvobozovali lidi od much.</w:t>
      </w:r>
    </w:p>
    <w:p w14:paraId="228DB31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311CD3C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roofErr w:type="spellStart"/>
      <w:r w:rsidRPr="002374AF">
        <w:rPr>
          <w:b/>
          <w:bCs/>
          <w:color w:val="212121"/>
          <w:sz w:val="24"/>
          <w:szCs w:val="24"/>
        </w:rPr>
        <w:t>Kuffnerský</w:t>
      </w:r>
      <w:proofErr w:type="spellEnd"/>
      <w:r w:rsidRPr="002374AF">
        <w:rPr>
          <w:b/>
          <w:bCs/>
          <w:color w:val="212121"/>
          <w:sz w:val="24"/>
          <w:szCs w:val="24"/>
        </w:rPr>
        <w:t xml:space="preserve"> pes </w:t>
      </w:r>
      <w:proofErr w:type="spellStart"/>
      <w:r w:rsidRPr="002374AF">
        <w:rPr>
          <w:b/>
          <w:bCs/>
          <w:color w:val="212121"/>
          <w:sz w:val="24"/>
          <w:szCs w:val="24"/>
        </w:rPr>
        <w:t>vyčmuchalský</w:t>
      </w:r>
      <w:proofErr w:type="spellEnd"/>
    </w:p>
    <w:p w14:paraId="39F518E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na dvoře v noci kňučel,</w:t>
      </w:r>
    </w:p>
    <w:p w14:paraId="0AC9958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jelikož mu tlapku secvakla zubní pastička na myši.</w:t>
      </w:r>
    </w:p>
    <w:p w14:paraId="7279878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3B50FDB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Jsem schizofrenik pouhý,</w:t>
      </w:r>
    </w:p>
    <w:p w14:paraId="2D222DD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který k ránu budí se brzy</w:t>
      </w:r>
    </w:p>
    <w:p w14:paraId="1344B10D"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právě dnes ráno mi cosi v hlavě rozbřesklo.</w:t>
      </w:r>
    </w:p>
    <w:p w14:paraId="4D48F871" w14:textId="77777777" w:rsidR="002374AF" w:rsidRPr="002374AF" w:rsidRDefault="002374AF" w:rsidP="002374AF">
      <w:pPr>
        <w:pStyle w:val="FormtovanvHTML"/>
        <w:rPr>
          <w:b/>
          <w:bCs/>
          <w:color w:val="212121"/>
          <w:sz w:val="24"/>
          <w:szCs w:val="24"/>
        </w:rPr>
      </w:pPr>
      <w:r w:rsidRPr="002374AF">
        <w:rPr>
          <w:b/>
          <w:bCs/>
          <w:color w:val="212121"/>
          <w:sz w:val="24"/>
          <w:szCs w:val="24"/>
        </w:rPr>
        <w:lastRenderedPageBreak/>
        <w:tab/>
      </w:r>
      <w:r w:rsidRPr="002374AF">
        <w:rPr>
          <w:b/>
          <w:bCs/>
          <w:color w:val="212121"/>
          <w:sz w:val="24"/>
          <w:szCs w:val="24"/>
        </w:rPr>
        <w:tab/>
      </w:r>
      <w:r w:rsidRPr="002374AF">
        <w:rPr>
          <w:b/>
          <w:bCs/>
          <w:color w:val="212121"/>
          <w:sz w:val="24"/>
          <w:szCs w:val="24"/>
        </w:rPr>
        <w:tab/>
      </w:r>
    </w:p>
    <w:p w14:paraId="036FF42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Zjistil jsem totiž,</w:t>
      </w:r>
    </w:p>
    <w:p w14:paraId="78F61B4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že smrt je pouhé zastavení času</w:t>
      </w:r>
    </w:p>
    <w:p w14:paraId="1480C1C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co následuje potom,</w:t>
      </w:r>
    </w:p>
    <w:p w14:paraId="2A974451"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to vám nepovím,</w:t>
      </w:r>
    </w:p>
    <w:p w14:paraId="08249A6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neboť byste mi stejně nevěřili.</w:t>
      </w:r>
    </w:p>
    <w:p w14:paraId="7F4496D1"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Pavel Hlušička</w:t>
      </w:r>
      <w:r w:rsidRPr="002374AF">
        <w:rPr>
          <w:rFonts w:ascii="Arial" w:hAnsi="Arial" w:cs="Arial"/>
          <w:color w:val="840052"/>
          <w:sz w:val="24"/>
          <w:szCs w:val="24"/>
        </w:rPr>
        <w:br/>
        <w:t>Česnek a žlučník</w:t>
      </w:r>
    </w:p>
    <w:p w14:paraId="055AC69E"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Jako chlapec malý zjistil jsem,</w:t>
      </w:r>
    </w:p>
    <w:p w14:paraId="0682441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že krevní tlak vysoký zdraví škodí.</w:t>
      </w:r>
    </w:p>
    <w:p w14:paraId="4E7ACBA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Informoval mne kdosi, že česnek udržuje</w:t>
      </w:r>
    </w:p>
    <w:p w14:paraId="57E44A7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hodnotu správnou tohoto druhu tlaku.</w:t>
      </w:r>
    </w:p>
    <w:p w14:paraId="6C0AA8C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6FF9AE6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Přiměl jsem proto rodiče své,</w:t>
      </w:r>
    </w:p>
    <w:p w14:paraId="58A5D7ED"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aby právě česnek pěstovat začali.</w:t>
      </w:r>
    </w:p>
    <w:p w14:paraId="6D5985D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Pak mi ho matka má na chleba krájívala</w:t>
      </w:r>
    </w:p>
    <w:p w14:paraId="1E6FCA9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jeho pálivost mi velice zachutnala.</w:t>
      </w:r>
    </w:p>
    <w:p w14:paraId="41BCD6A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0483BAE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Po čase nějakém</w:t>
      </w:r>
    </w:p>
    <w:p w14:paraId="4CA621E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začal se ozývat žlučník můj</w:t>
      </w:r>
    </w:p>
    <w:p w14:paraId="1C6EBF8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hlasitými výkřiky nočními</w:t>
      </w:r>
    </w:p>
    <w:p w14:paraId="5FB5A0F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vyrušoval mne ze snů sladkých,</w:t>
      </w:r>
    </w:p>
    <w:p w14:paraId="55EDDDA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ve kterých snil jsem o světě lepším.</w:t>
      </w:r>
    </w:p>
    <w:p w14:paraId="215E38E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36B99D7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Jednoho dne musel jsme se</w:t>
      </w:r>
    </w:p>
    <w:p w14:paraId="09DB4DE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do reality životní probrat</w:t>
      </w:r>
    </w:p>
    <w:p w14:paraId="3D49598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lékaře vyhledat,</w:t>
      </w:r>
    </w:p>
    <w:p w14:paraId="41FDA25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který zakázal mi česnek pojídat.</w:t>
      </w:r>
    </w:p>
    <w:p w14:paraId="3A49797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2FC6656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Dnes už ho nejím,</w:t>
      </w:r>
    </w:p>
    <w:p w14:paraId="692C4A8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tlak krevní normální mám,</w:t>
      </w:r>
    </w:p>
    <w:p w14:paraId="6334D6E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žlučník ozývat se mi přestal</w:t>
      </w:r>
    </w:p>
    <w:p w14:paraId="7D25CB1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já o světě lepším sladké sny sním dál.</w:t>
      </w:r>
    </w:p>
    <w:p w14:paraId="2DED0367"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Miroslav Urban</w:t>
      </w:r>
      <w:r w:rsidRPr="002374AF">
        <w:rPr>
          <w:rFonts w:ascii="Arial" w:hAnsi="Arial" w:cs="Arial"/>
          <w:color w:val="840052"/>
          <w:sz w:val="24"/>
          <w:szCs w:val="24"/>
        </w:rPr>
        <w:br/>
        <w:t>MODERATO-1 Pohovka</w:t>
      </w:r>
    </w:p>
    <w:p w14:paraId="78A85C5C"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Zelená,</w:t>
      </w:r>
    </w:p>
    <w:p w14:paraId="6DEC1C5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les má.</w:t>
      </w:r>
    </w:p>
    <w:p w14:paraId="1609588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Mušle, rybka neónka,</w:t>
      </w:r>
    </w:p>
    <w:p w14:paraId="7F96222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duhu má.</w:t>
      </w:r>
    </w:p>
    <w:p w14:paraId="3DA9670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26E2FD6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Pramen, studánka, žába,</w:t>
      </w:r>
    </w:p>
    <w:p w14:paraId="6D20C55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datel se ozývá.</w:t>
      </w:r>
    </w:p>
    <w:p w14:paraId="1D3F81C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Zlaté paprsky, lampa,</w:t>
      </w:r>
    </w:p>
    <w:p w14:paraId="2862B42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mech s kapradím, pohovka.</w:t>
      </w:r>
    </w:p>
    <w:p w14:paraId="6DA5A4C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06AFBFD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Kvintet housle má,</w:t>
      </w:r>
    </w:p>
    <w:p w14:paraId="1F5E4DB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gramofon příroda.</w:t>
      </w:r>
    </w:p>
    <w:p w14:paraId="7FD8B72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Lesní kvítí života,</w:t>
      </w:r>
    </w:p>
    <w:p w14:paraId="37F64FA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motýl na lampu usedá.</w:t>
      </w:r>
    </w:p>
    <w:p w14:paraId="7F5B3580" w14:textId="77777777" w:rsidR="002374AF" w:rsidRPr="002374AF" w:rsidRDefault="002374AF" w:rsidP="002374AF">
      <w:pPr>
        <w:rPr>
          <w:rFonts w:ascii="Arial" w:hAnsi="Arial" w:cs="Arial"/>
          <w:color w:val="840052"/>
          <w:sz w:val="24"/>
          <w:szCs w:val="24"/>
        </w:rPr>
      </w:pPr>
      <w:r w:rsidRPr="002374AF">
        <w:rPr>
          <w:rFonts w:ascii="Arial" w:hAnsi="Arial" w:cs="Arial"/>
          <w:color w:val="840052"/>
          <w:sz w:val="24"/>
          <w:szCs w:val="24"/>
        </w:rPr>
        <w:lastRenderedPageBreak/>
        <w:t>Miroslav Urban</w:t>
      </w:r>
      <w:r w:rsidRPr="002374AF">
        <w:rPr>
          <w:rFonts w:ascii="Arial" w:hAnsi="Arial" w:cs="Arial"/>
          <w:color w:val="840052"/>
          <w:sz w:val="24"/>
          <w:szCs w:val="24"/>
        </w:rPr>
        <w:br/>
        <w:t>MODERATO-2 Vzpomínka</w:t>
      </w:r>
    </w:p>
    <w:p w14:paraId="69205C4B"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Klarinet pod lampou hraje,</w:t>
      </w:r>
    </w:p>
    <w:p w14:paraId="19819F8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srdce se přitom chvěje.</w:t>
      </w:r>
    </w:p>
    <w:p w14:paraId="1CD3038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Hvězdy třpyt, koule barvy duhové,</w:t>
      </w:r>
    </w:p>
    <w:p w14:paraId="663AE59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držím ji, v dlani mé.</w:t>
      </w:r>
    </w:p>
    <w:p w14:paraId="7C87081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634DDDE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roofErr w:type="gramStart"/>
      <w:r w:rsidRPr="002374AF">
        <w:rPr>
          <w:b/>
          <w:bCs/>
          <w:color w:val="212121"/>
          <w:sz w:val="24"/>
          <w:szCs w:val="24"/>
        </w:rPr>
        <w:t>Vím</w:t>
      </w:r>
      <w:proofErr w:type="gramEnd"/>
      <w:r w:rsidRPr="002374AF">
        <w:rPr>
          <w:b/>
          <w:bCs/>
          <w:color w:val="212121"/>
          <w:sz w:val="24"/>
          <w:szCs w:val="24"/>
        </w:rPr>
        <w:t xml:space="preserve"> kde má své místo, vpravo nahoře,</w:t>
      </w:r>
    </w:p>
    <w:p w14:paraId="3D45C8E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když jsem byl mlád, počítal jsem je.</w:t>
      </w:r>
    </w:p>
    <w:p w14:paraId="3938CFF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Bylo jich dvacet,</w:t>
      </w:r>
    </w:p>
    <w:p w14:paraId="538ED0E1"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ta nejkrásnější, ta existuje.</w:t>
      </w:r>
    </w:p>
    <w:p w14:paraId="28F030A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2186C27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Smích, láska, štěstí,</w:t>
      </w:r>
    </w:p>
    <w:p w14:paraId="49DE521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vzpomínka na lidi blízké a příbuzné.</w:t>
      </w:r>
    </w:p>
    <w:p w14:paraId="71007C3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Plamínek v kruhu žulových kamenů,</w:t>
      </w:r>
    </w:p>
    <w:p w14:paraId="3AAB5DB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okolo devět měsíčků, v jasné hvězdné obloze.</w:t>
      </w:r>
    </w:p>
    <w:p w14:paraId="5B36433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4BBD6EB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 xml:space="preserve">Tokajské víno, </w:t>
      </w:r>
      <w:proofErr w:type="spellStart"/>
      <w:r w:rsidRPr="002374AF">
        <w:rPr>
          <w:b/>
          <w:bCs/>
          <w:color w:val="212121"/>
          <w:sz w:val="24"/>
          <w:szCs w:val="24"/>
        </w:rPr>
        <w:t>cinzáno</w:t>
      </w:r>
      <w:proofErr w:type="spellEnd"/>
      <w:r w:rsidRPr="002374AF">
        <w:rPr>
          <w:b/>
          <w:bCs/>
          <w:color w:val="212121"/>
          <w:sz w:val="24"/>
          <w:szCs w:val="24"/>
        </w:rPr>
        <w:t xml:space="preserve"> ve světle,</w:t>
      </w:r>
    </w:p>
    <w:p w14:paraId="3D4E601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zářící hvězda, dvě číše.</w:t>
      </w:r>
    </w:p>
    <w:p w14:paraId="02C92FD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Bižutérie, vzpomínka na Tebe,</w:t>
      </w:r>
    </w:p>
    <w:p w14:paraId="7B3E257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ukládám ji k lampě své.</w:t>
      </w:r>
    </w:p>
    <w:p w14:paraId="1A316EC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7573999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Rubínová rtěnka na stole,</w:t>
      </w:r>
    </w:p>
    <w:p w14:paraId="6ED812C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láska nikdy nezanikne.</w:t>
      </w:r>
    </w:p>
    <w:p w14:paraId="7254CC0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Svícen rozsvěcím, lampa zhasne.</w:t>
      </w:r>
    </w:p>
    <w:p w14:paraId="3A243F3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Maratonec běží k Tobě.</w:t>
      </w:r>
    </w:p>
    <w:p w14:paraId="1B9A5257"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 xml:space="preserve">Jitka </w:t>
      </w:r>
      <w:proofErr w:type="spellStart"/>
      <w:r w:rsidRPr="002374AF">
        <w:rPr>
          <w:rFonts w:ascii="Arial" w:hAnsi="Arial" w:cs="Arial"/>
          <w:color w:val="840052"/>
          <w:sz w:val="24"/>
          <w:szCs w:val="24"/>
        </w:rPr>
        <w:t>Šufanová</w:t>
      </w:r>
      <w:proofErr w:type="spellEnd"/>
      <w:r w:rsidRPr="002374AF">
        <w:rPr>
          <w:rFonts w:ascii="Arial" w:hAnsi="Arial" w:cs="Arial"/>
          <w:color w:val="840052"/>
          <w:sz w:val="24"/>
          <w:szCs w:val="24"/>
        </w:rPr>
        <w:br/>
        <w:t>T v á ř</w:t>
      </w:r>
    </w:p>
    <w:p w14:paraId="0A5584E9"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Vryl jsi mi do srdce čáru,</w:t>
      </w:r>
    </w:p>
    <w:p w14:paraId="0DD8A60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která navždy poznamená mne.</w:t>
      </w:r>
    </w:p>
    <w:p w14:paraId="4B671E8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 xml:space="preserve">Prsty </w:t>
      </w:r>
      <w:proofErr w:type="spellStart"/>
      <w:r w:rsidRPr="002374AF">
        <w:rPr>
          <w:b/>
          <w:bCs/>
          <w:color w:val="212121"/>
          <w:sz w:val="24"/>
          <w:szCs w:val="24"/>
        </w:rPr>
        <w:t>virtuoza</w:t>
      </w:r>
      <w:proofErr w:type="spellEnd"/>
      <w:r w:rsidRPr="002374AF">
        <w:rPr>
          <w:b/>
          <w:bCs/>
          <w:color w:val="212121"/>
          <w:sz w:val="24"/>
          <w:szCs w:val="24"/>
        </w:rPr>
        <w:t xml:space="preserve"> ťukají mi do spánků.</w:t>
      </w:r>
    </w:p>
    <w:p w14:paraId="4E0B3121"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1E68A42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Mne, že někdo chtěl?</w:t>
      </w:r>
    </w:p>
    <w:p w14:paraId="2F6DDB2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Teď budu věčně sama,</w:t>
      </w:r>
    </w:p>
    <w:p w14:paraId="247D84D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sama a jen tebou rozpoznána,</w:t>
      </w:r>
    </w:p>
    <w:p w14:paraId="7E5D265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však rouškou lhostejnosti</w:t>
      </w:r>
    </w:p>
    <w:p w14:paraId="5695687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je zahalena má tvář.</w:t>
      </w:r>
    </w:p>
    <w:p w14:paraId="3CD6984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0F9D4C0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Navždy zavírá Kyklop září tepanou bránu,</w:t>
      </w:r>
    </w:p>
    <w:p w14:paraId="2079F5F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Polyxena zastírá mi oči,</w:t>
      </w:r>
    </w:p>
    <w:p w14:paraId="01DDEDA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šátkem plným smrtelné vůně.</w:t>
      </w:r>
    </w:p>
    <w:p w14:paraId="39F21EB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18913B8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Hlava klesá, víčka přikrývají duhovku</w:t>
      </w:r>
    </w:p>
    <w:p w14:paraId="16A5B43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nanáší černý, hebký stín pod řasy,</w:t>
      </w:r>
    </w:p>
    <w:p w14:paraId="6DFF535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prší, mne někdo do trávy klade,</w:t>
      </w:r>
    </w:p>
    <w:p w14:paraId="772DBEC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zpěv tisíců mi zní.</w:t>
      </w:r>
    </w:p>
    <w:p w14:paraId="30FD71F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0609490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Harfa vypouští ze zkrvavených úst</w:t>
      </w:r>
    </w:p>
    <w:p w14:paraId="2D434B8A" w14:textId="77777777" w:rsidR="002374AF" w:rsidRPr="002374AF" w:rsidRDefault="002374AF" w:rsidP="002374AF">
      <w:pPr>
        <w:pStyle w:val="FormtovanvHTML"/>
        <w:rPr>
          <w:b/>
          <w:bCs/>
          <w:color w:val="212121"/>
          <w:sz w:val="24"/>
          <w:szCs w:val="24"/>
        </w:rPr>
      </w:pPr>
      <w:r w:rsidRPr="002374AF">
        <w:rPr>
          <w:b/>
          <w:bCs/>
          <w:color w:val="212121"/>
          <w:sz w:val="24"/>
          <w:szCs w:val="24"/>
        </w:rPr>
        <w:lastRenderedPageBreak/>
        <w:tab/>
      </w:r>
      <w:r w:rsidRPr="002374AF">
        <w:rPr>
          <w:b/>
          <w:bCs/>
          <w:color w:val="212121"/>
          <w:sz w:val="24"/>
          <w:szCs w:val="24"/>
        </w:rPr>
        <w:tab/>
      </w:r>
      <w:r w:rsidRPr="002374AF">
        <w:rPr>
          <w:b/>
          <w:bCs/>
          <w:color w:val="212121"/>
          <w:sz w:val="24"/>
          <w:szCs w:val="24"/>
        </w:rPr>
        <w:tab/>
        <w:t>krůpěje vláhy na má zmučená chodidla.</w:t>
      </w:r>
    </w:p>
    <w:p w14:paraId="09B5B73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Snad jen sen večerní mi dodá sílu,</w:t>
      </w:r>
    </w:p>
    <w:p w14:paraId="1B436B4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otočit se navždy zády k zimní zahradě.</w:t>
      </w:r>
    </w:p>
    <w:p w14:paraId="0477BE58"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 xml:space="preserve">Josef </w:t>
      </w:r>
      <w:proofErr w:type="spellStart"/>
      <w:r w:rsidRPr="002374AF">
        <w:rPr>
          <w:rFonts w:ascii="Arial" w:hAnsi="Arial" w:cs="Arial"/>
          <w:color w:val="840052"/>
          <w:sz w:val="24"/>
          <w:szCs w:val="24"/>
        </w:rPr>
        <w:t>Jináček</w:t>
      </w:r>
      <w:proofErr w:type="spellEnd"/>
      <w:r w:rsidRPr="002374AF">
        <w:rPr>
          <w:rFonts w:ascii="Arial" w:hAnsi="Arial" w:cs="Arial"/>
          <w:color w:val="840052"/>
          <w:sz w:val="24"/>
          <w:szCs w:val="24"/>
        </w:rPr>
        <w:br/>
        <w:t>Přátelství</w:t>
      </w:r>
    </w:p>
    <w:p w14:paraId="00CDDBE3"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Snad to bylo přátelství.</w:t>
      </w:r>
    </w:p>
    <w:p w14:paraId="7479437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Potkali jsme se na hlavní třídě.</w:t>
      </w:r>
    </w:p>
    <w:p w14:paraId="6B1F232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Náhoda nebo osud.</w:t>
      </w:r>
    </w:p>
    <w:p w14:paraId="249531A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Byl teplý říjnový podvečer a ona přijala mé pozvání.</w:t>
      </w:r>
    </w:p>
    <w:p w14:paraId="0A9F292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Seděli jsme, vyprávěli si své zážitky</w:t>
      </w:r>
    </w:p>
    <w:p w14:paraId="16FA108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popíjeli příjemně chlazené "CINZANO".</w:t>
      </w:r>
    </w:p>
    <w:p w14:paraId="1258418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Ten den nám bylo oběma krásně.</w:t>
      </w:r>
    </w:p>
    <w:p w14:paraId="5ED71DB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Byla úžasná.</w:t>
      </w:r>
    </w:p>
    <w:p w14:paraId="7D9B62A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Její zážitky z putování mne přímo okouzlily.</w:t>
      </w:r>
    </w:p>
    <w:p w14:paraId="4D2549F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Scházeli jsme se častěji a já jsem pojednou cítil,</w:t>
      </w:r>
    </w:p>
    <w:p w14:paraId="2A9418C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že mé srdce se k ní přibližuje víc a víc.</w:t>
      </w:r>
    </w:p>
    <w:p w14:paraId="0E88123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Byl jsem k ní čímsi připoután.</w:t>
      </w:r>
    </w:p>
    <w:p w14:paraId="152EB19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Snili jsme spolu o dalekých cestách</w:t>
      </w:r>
    </w:p>
    <w:p w14:paraId="3B60259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i o krásném domově.</w:t>
      </w:r>
    </w:p>
    <w:p w14:paraId="728E874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Snili jsme, v duchu projížděli cizí státy:</w:t>
      </w:r>
    </w:p>
    <w:p w14:paraId="60E90AA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Španělsko, Portugalsko, Itálii, Francii</w:t>
      </w:r>
    </w:p>
    <w:p w14:paraId="6749C04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vychutnávali jejich vůni či rozkvetlou květenu.</w:t>
      </w:r>
    </w:p>
    <w:p w14:paraId="1362D61D"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najednou jsem cítil,</w:t>
      </w:r>
    </w:p>
    <w:p w14:paraId="51BCDA5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že se z těch dálek musím vrátit.</w:t>
      </w:r>
    </w:p>
    <w:p w14:paraId="55114A91"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Ke svým snům a ke svým touhám.</w:t>
      </w:r>
    </w:p>
    <w:p w14:paraId="13668C6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Šel mi mráz po zádech, když jsem viděl</w:t>
      </w:r>
    </w:p>
    <w:p w14:paraId="6024D1D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jakou jsem jí způsobil bolest a zklamání.</w:t>
      </w:r>
    </w:p>
    <w:p w14:paraId="7F93D69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Nedala to znát, ale vím, že srdce jí plakalo.</w:t>
      </w:r>
    </w:p>
    <w:p w14:paraId="659C276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Od té doby již uplynulo mnoho času.</w:t>
      </w:r>
    </w:p>
    <w:p w14:paraId="329FD43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Nic se nezměnilo.</w:t>
      </w:r>
    </w:p>
    <w:p w14:paraId="389CEDE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Sníme, dál vychutnáváme vůni dalekých cest,</w:t>
      </w:r>
    </w:p>
    <w:p w14:paraId="775F083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ale scházíme se míň a míň.</w:t>
      </w:r>
    </w:p>
    <w:p w14:paraId="13CBDFC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já?</w:t>
      </w:r>
    </w:p>
    <w:p w14:paraId="0F54CA6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Já mám výčitky svědomí, že jsem ublížil té,</w:t>
      </w:r>
    </w:p>
    <w:p w14:paraId="42E5CDF3"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která nikdy nezapomene.</w:t>
      </w:r>
    </w:p>
    <w:p w14:paraId="051AB8C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Už to není takové kouzlo.</w:t>
      </w:r>
    </w:p>
    <w:p w14:paraId="6D2F411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Snad to je přátelství.</w:t>
      </w:r>
    </w:p>
    <w:p w14:paraId="48E031C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Možná, snad.</w:t>
      </w:r>
    </w:p>
    <w:p w14:paraId="5BE2318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Ale přijde den</w:t>
      </w:r>
    </w:p>
    <w:p w14:paraId="0F91DAA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až se prostě už nesejdeme</w:t>
      </w:r>
    </w:p>
    <w:p w14:paraId="697E531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ona se ztratí někde v davu.</w:t>
      </w:r>
    </w:p>
    <w:p w14:paraId="2E46A76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Co mi zůstane?</w:t>
      </w:r>
    </w:p>
    <w:p w14:paraId="67919CB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Pár vzpomínek a fotek,</w:t>
      </w:r>
    </w:p>
    <w:p w14:paraId="583536E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které jednou zežloutnou a možná se i ztratí.</w:t>
      </w:r>
    </w:p>
    <w:p w14:paraId="0C88E8E9" w14:textId="77777777" w:rsidR="002374AF" w:rsidRPr="002374AF" w:rsidRDefault="002374AF" w:rsidP="002374AF">
      <w:pPr>
        <w:pStyle w:val="FormtovanvHTML"/>
        <w:rPr>
          <w:b/>
          <w:bCs/>
          <w:color w:val="212121"/>
          <w:sz w:val="24"/>
          <w:szCs w:val="24"/>
        </w:rPr>
      </w:pPr>
      <w:r w:rsidRPr="002374AF">
        <w:rPr>
          <w:b/>
          <w:bCs/>
          <w:color w:val="212121"/>
          <w:sz w:val="24"/>
          <w:szCs w:val="24"/>
        </w:rPr>
        <w:lastRenderedPageBreak/>
        <w:tab/>
      </w:r>
      <w:r w:rsidRPr="002374AF">
        <w:rPr>
          <w:b/>
          <w:bCs/>
          <w:color w:val="212121"/>
          <w:sz w:val="24"/>
          <w:szCs w:val="24"/>
        </w:rPr>
        <w:tab/>
      </w:r>
      <w:r w:rsidRPr="002374AF">
        <w:rPr>
          <w:b/>
          <w:bCs/>
          <w:color w:val="212121"/>
          <w:sz w:val="24"/>
          <w:szCs w:val="24"/>
        </w:rPr>
        <w:tab/>
        <w:t>Kdo ví ...</w:t>
      </w:r>
    </w:p>
    <w:p w14:paraId="7B5BD8B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Proč to všechno?</w:t>
      </w:r>
    </w:p>
    <w:p w14:paraId="0D957C1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Vždyť mít rád je tak krásné.</w:t>
      </w:r>
    </w:p>
    <w:p w14:paraId="3AC613D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Snad je to tím,</w:t>
      </w:r>
    </w:p>
    <w:p w14:paraId="5BF4BDC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že stále hledáme</w:t>
      </w:r>
    </w:p>
    <w:p w14:paraId="572179D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ten svůj ideál nebo typ.</w:t>
      </w:r>
    </w:p>
    <w:p w14:paraId="3A4C4BA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Občas něco nacházíme,</w:t>
      </w:r>
    </w:p>
    <w:p w14:paraId="1BFF2CF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co se tomu podobá.</w:t>
      </w:r>
    </w:p>
    <w:p w14:paraId="276DF89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snad si i děláme naději,</w:t>
      </w:r>
    </w:p>
    <w:p w14:paraId="40E7B84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že teď už to určitě bude to pravé,</w:t>
      </w:r>
    </w:p>
    <w:p w14:paraId="1494CDA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co hledáme.</w:t>
      </w:r>
    </w:p>
    <w:p w14:paraId="2BA1C44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Ale jak dlouho nám to vydrží?</w:t>
      </w:r>
    </w:p>
    <w:p w14:paraId="77F2A383"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 xml:space="preserve">Jiří </w:t>
      </w:r>
      <w:proofErr w:type="spellStart"/>
      <w:r w:rsidRPr="002374AF">
        <w:rPr>
          <w:rFonts w:ascii="Arial" w:hAnsi="Arial" w:cs="Arial"/>
          <w:color w:val="840052"/>
          <w:sz w:val="24"/>
          <w:szCs w:val="24"/>
        </w:rPr>
        <w:t>Bejdák</w:t>
      </w:r>
      <w:proofErr w:type="spellEnd"/>
      <w:r w:rsidRPr="002374AF">
        <w:rPr>
          <w:rFonts w:ascii="Arial" w:hAnsi="Arial" w:cs="Arial"/>
          <w:color w:val="840052"/>
          <w:sz w:val="24"/>
          <w:szCs w:val="24"/>
        </w:rPr>
        <w:br/>
        <w:t>J A R O a L É T O</w:t>
      </w:r>
    </w:p>
    <w:p w14:paraId="3277D7BF"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Jaro přišlo letos o něco dřív,</w:t>
      </w:r>
    </w:p>
    <w:p w14:paraId="3A9C774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lidé se pořád usmívají.</w:t>
      </w:r>
    </w:p>
    <w:p w14:paraId="1F99B8A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Má na ně totiž mocný vliv.</w:t>
      </w:r>
    </w:p>
    <w:p w14:paraId="674E169D"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Muži se po ženách hned jinak dívají.</w:t>
      </w:r>
    </w:p>
    <w:p w14:paraId="39C6827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0F87EB9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Sedím na kopci nad městem</w:t>
      </w:r>
    </w:p>
    <w:p w14:paraId="6C66E4D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ptám se, proč zrovna Já, PROČ?</w:t>
      </w:r>
    </w:p>
    <w:p w14:paraId="4264E64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Volám: Pane náš,</w:t>
      </w:r>
    </w:p>
    <w:p w14:paraId="33E37FEC"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hoď po mně třeba jen těstem,</w:t>
      </w:r>
    </w:p>
    <w:p w14:paraId="39AF4EC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ať i já se umím takhle usmívat.</w:t>
      </w:r>
    </w:p>
    <w:p w14:paraId="156F3F6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ty, Matičko Zemi, pořád se pěkně toč,</w:t>
      </w:r>
    </w:p>
    <w:p w14:paraId="67DF407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ať všichni andělé se mohou na nás z nebes podívat.</w:t>
      </w:r>
    </w:p>
    <w:p w14:paraId="7AB8A8A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192A50C8"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0769BAF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7E35381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Tohle léto bylo tak trochu jiné.</w:t>
      </w:r>
    </w:p>
    <w:p w14:paraId="5AB5BF51"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Začalo brzkým, teplým jarem.</w:t>
      </w:r>
    </w:p>
    <w:p w14:paraId="09797519"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Náhle však na obloze těžké mraky.</w:t>
      </w:r>
    </w:p>
    <w:p w14:paraId="138DFE6D"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Jen na zahradě, krásné zrály hrozny révy vinné.</w:t>
      </w:r>
    </w:p>
    <w:p w14:paraId="496653DE"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 ty mraky?</w:t>
      </w:r>
    </w:p>
    <w:p w14:paraId="75AC554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Jsou jen na obloze,</w:t>
      </w:r>
    </w:p>
    <w:p w14:paraId="6F5122CB"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nebo na mé duši taky?</w:t>
      </w:r>
    </w:p>
    <w:p w14:paraId="16B0AC07"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 xml:space="preserve">Jiří </w:t>
      </w:r>
      <w:proofErr w:type="spellStart"/>
      <w:r w:rsidRPr="002374AF">
        <w:rPr>
          <w:rFonts w:ascii="Arial" w:hAnsi="Arial" w:cs="Arial"/>
          <w:color w:val="840052"/>
          <w:sz w:val="24"/>
          <w:szCs w:val="24"/>
        </w:rPr>
        <w:t>Bejdák</w:t>
      </w:r>
      <w:proofErr w:type="spellEnd"/>
      <w:r w:rsidRPr="002374AF">
        <w:rPr>
          <w:rFonts w:ascii="Arial" w:hAnsi="Arial" w:cs="Arial"/>
          <w:color w:val="840052"/>
          <w:sz w:val="24"/>
          <w:szCs w:val="24"/>
        </w:rPr>
        <w:br/>
        <w:t>P O D Z I M a Z I M A</w:t>
      </w:r>
    </w:p>
    <w:p w14:paraId="12C439C6" w14:textId="77777777" w:rsidR="002374AF" w:rsidRPr="002374AF" w:rsidRDefault="002374AF" w:rsidP="002374AF">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374AF">
        <w:rPr>
          <w:b/>
          <w:bCs/>
          <w:color w:val="212121"/>
          <w:sz w:val="24"/>
          <w:szCs w:val="24"/>
        </w:rPr>
        <w:t>Léto již skončilo, podzim je tady.</w:t>
      </w:r>
    </w:p>
    <w:p w14:paraId="0CE9215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Po tom, jak mne obklopily těžké mraky,</w:t>
      </w:r>
    </w:p>
    <w:p w14:paraId="66B1F514"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neočekával jsem již žádné vnady,</w:t>
      </w:r>
    </w:p>
    <w:p w14:paraId="5413E99D"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spíše houf lumpů, v rukou praky.</w:t>
      </w:r>
    </w:p>
    <w:p w14:paraId="1AF614B6"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r>
    </w:p>
    <w:p w14:paraId="6D855A70"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Ale tak jako ta jabloň,</w:t>
      </w:r>
    </w:p>
    <w:p w14:paraId="2FEB701A"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která na jaře tak krásně rozkvetla,</w:t>
      </w:r>
    </w:p>
    <w:p w14:paraId="76386132"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i má mysl se náhle příjemně roztekla.</w:t>
      </w:r>
    </w:p>
    <w:p w14:paraId="6BF5AD81"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Vidíš ty květy? Neváhej a přivoň!</w:t>
      </w:r>
    </w:p>
    <w:p w14:paraId="4B0E0EE5" w14:textId="77777777" w:rsidR="002374AF" w:rsidRPr="002374AF" w:rsidRDefault="002374AF" w:rsidP="002374AF">
      <w:pPr>
        <w:pStyle w:val="FormtovanvHTML"/>
        <w:rPr>
          <w:b/>
          <w:bCs/>
          <w:color w:val="212121"/>
          <w:sz w:val="24"/>
          <w:szCs w:val="24"/>
        </w:rPr>
      </w:pPr>
    </w:p>
    <w:p w14:paraId="755E49B8" w14:textId="77777777" w:rsidR="002374AF" w:rsidRPr="002374AF" w:rsidRDefault="002374AF" w:rsidP="002374AF">
      <w:pPr>
        <w:pStyle w:val="FormtovanvHTML"/>
        <w:rPr>
          <w:b/>
          <w:bCs/>
          <w:color w:val="212121"/>
          <w:sz w:val="24"/>
          <w:szCs w:val="24"/>
        </w:rPr>
      </w:pPr>
    </w:p>
    <w:p w14:paraId="3D3F1294" w14:textId="77777777" w:rsidR="002374AF" w:rsidRPr="002374AF" w:rsidRDefault="002374AF" w:rsidP="002374AF">
      <w:pPr>
        <w:pStyle w:val="FormtovanvHTML"/>
        <w:rPr>
          <w:b/>
          <w:bCs/>
          <w:color w:val="212121"/>
          <w:sz w:val="24"/>
          <w:szCs w:val="24"/>
        </w:rPr>
      </w:pPr>
    </w:p>
    <w:p w14:paraId="37B87F9F" w14:textId="77777777" w:rsidR="002374AF" w:rsidRPr="002374AF" w:rsidRDefault="002374AF" w:rsidP="002374AF">
      <w:pPr>
        <w:pStyle w:val="FormtovanvHTML"/>
        <w:rPr>
          <w:b/>
          <w:bCs/>
          <w:color w:val="212121"/>
          <w:sz w:val="24"/>
          <w:szCs w:val="24"/>
        </w:rPr>
      </w:pPr>
    </w:p>
    <w:p w14:paraId="3C04D805"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Zima ťuká na dveře,</w:t>
      </w:r>
    </w:p>
    <w:p w14:paraId="20E008D1"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ještě tady není.</w:t>
      </w:r>
    </w:p>
    <w:p w14:paraId="4DBEFAF7"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Nečekejme a bojujme,</w:t>
      </w:r>
    </w:p>
    <w:p w14:paraId="32AEA2AF" w14:textId="77777777" w:rsidR="002374AF" w:rsidRPr="002374AF" w:rsidRDefault="002374AF" w:rsidP="002374AF">
      <w:pPr>
        <w:pStyle w:val="FormtovanvHTML"/>
        <w:rPr>
          <w:b/>
          <w:bCs/>
          <w:color w:val="212121"/>
          <w:sz w:val="24"/>
          <w:szCs w:val="24"/>
        </w:rPr>
      </w:pPr>
      <w:r w:rsidRPr="002374AF">
        <w:rPr>
          <w:b/>
          <w:bCs/>
          <w:color w:val="212121"/>
          <w:sz w:val="24"/>
          <w:szCs w:val="24"/>
        </w:rPr>
        <w:tab/>
      </w:r>
      <w:r w:rsidRPr="002374AF">
        <w:rPr>
          <w:b/>
          <w:bCs/>
          <w:color w:val="212121"/>
          <w:sz w:val="24"/>
          <w:szCs w:val="24"/>
        </w:rPr>
        <w:tab/>
      </w:r>
      <w:r w:rsidRPr="002374AF">
        <w:rPr>
          <w:b/>
          <w:bCs/>
          <w:color w:val="212121"/>
          <w:sz w:val="24"/>
          <w:szCs w:val="24"/>
        </w:rPr>
        <w:tab/>
        <w:t>nevadí, že v cíli nebudeme první!</w:t>
      </w:r>
    </w:p>
    <w:p w14:paraId="70A3DBF4"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Rostislav Žáček</w:t>
      </w:r>
      <w:r w:rsidRPr="002374AF">
        <w:rPr>
          <w:rFonts w:ascii="Arial" w:hAnsi="Arial" w:cs="Arial"/>
          <w:color w:val="840052"/>
          <w:sz w:val="24"/>
          <w:szCs w:val="24"/>
        </w:rPr>
        <w:br/>
        <w:t>Starostlivost</w:t>
      </w:r>
    </w:p>
    <w:p w14:paraId="593A0B50" w14:textId="77777777" w:rsidR="002374AF" w:rsidRPr="002374AF" w:rsidRDefault="002374AF" w:rsidP="002374AF">
      <w:pPr>
        <w:pStyle w:val="FormtovanvHTML"/>
        <w:rPr>
          <w:b/>
          <w:bCs/>
          <w:color w:val="212121"/>
          <w:sz w:val="24"/>
          <w:szCs w:val="24"/>
        </w:rPr>
      </w:pPr>
      <w:r>
        <w:rPr>
          <w:b/>
          <w:bCs/>
          <w:color w:val="212121"/>
          <w:sz w:val="24"/>
          <w:szCs w:val="24"/>
        </w:rPr>
        <w:t xml:space="preserve">    </w:t>
      </w:r>
      <w:r w:rsidRPr="002374AF">
        <w:rPr>
          <w:b/>
          <w:bCs/>
          <w:color w:val="212121"/>
          <w:sz w:val="24"/>
          <w:szCs w:val="24"/>
        </w:rPr>
        <w:t>Jsi bezbřehý oceán možností se uplatnit ...</w:t>
      </w:r>
    </w:p>
    <w:p w14:paraId="22D0D6A7"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w:t>
      </w:r>
    </w:p>
    <w:p w14:paraId="40C78F4C"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přivřená víčka spokojenosti po zodpovězené otázce,</w:t>
      </w:r>
    </w:p>
    <w:p w14:paraId="42D12D27" w14:textId="77777777" w:rsidR="002374AF" w:rsidRPr="002374AF" w:rsidRDefault="002374AF" w:rsidP="002374AF">
      <w:pPr>
        <w:pStyle w:val="FormtovanvHTML"/>
        <w:rPr>
          <w:b/>
          <w:bCs/>
          <w:color w:val="212121"/>
          <w:sz w:val="24"/>
          <w:szCs w:val="24"/>
        </w:rPr>
      </w:pPr>
      <w:r w:rsidRPr="002374AF">
        <w:rPr>
          <w:b/>
          <w:bCs/>
          <w:color w:val="212121"/>
          <w:sz w:val="24"/>
          <w:szCs w:val="24"/>
        </w:rPr>
        <w:tab/>
        <w:t>že se bližnímu vede dobře ...</w:t>
      </w:r>
    </w:p>
    <w:p w14:paraId="6DBE0323" w14:textId="77777777" w:rsidR="002374AF" w:rsidRPr="002374AF" w:rsidRDefault="002374AF" w:rsidP="002374AF">
      <w:pPr>
        <w:pStyle w:val="FormtovanvHTML"/>
        <w:rPr>
          <w:b/>
          <w:bCs/>
          <w:color w:val="212121"/>
          <w:sz w:val="24"/>
          <w:szCs w:val="24"/>
        </w:rPr>
      </w:pPr>
      <w:r w:rsidRPr="002374AF">
        <w:rPr>
          <w:b/>
          <w:bCs/>
          <w:color w:val="212121"/>
          <w:sz w:val="24"/>
          <w:szCs w:val="24"/>
        </w:rPr>
        <w:tab/>
      </w:r>
    </w:p>
    <w:p w14:paraId="2D8B4AFB"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roztržitost a strach, když nemůžu pomoci</w:t>
      </w:r>
    </w:p>
    <w:p w14:paraId="53C83D00" w14:textId="77777777" w:rsidR="002374AF" w:rsidRPr="002374AF" w:rsidRDefault="002374AF" w:rsidP="002374AF">
      <w:pPr>
        <w:pStyle w:val="FormtovanvHTML"/>
        <w:rPr>
          <w:b/>
          <w:bCs/>
          <w:color w:val="212121"/>
          <w:sz w:val="24"/>
          <w:szCs w:val="24"/>
        </w:rPr>
      </w:pPr>
      <w:r w:rsidRPr="002374AF">
        <w:rPr>
          <w:b/>
          <w:bCs/>
          <w:color w:val="212121"/>
          <w:sz w:val="24"/>
          <w:szCs w:val="24"/>
        </w:rPr>
        <w:tab/>
        <w:t>k spokojenosti sobě ani bližnímu ...</w:t>
      </w:r>
    </w:p>
    <w:p w14:paraId="43D8FD38" w14:textId="77777777" w:rsidR="002374AF" w:rsidRPr="002374AF" w:rsidRDefault="002374AF" w:rsidP="002374AF">
      <w:pPr>
        <w:pStyle w:val="FormtovanvHTML"/>
        <w:rPr>
          <w:b/>
          <w:bCs/>
          <w:color w:val="212121"/>
          <w:sz w:val="24"/>
          <w:szCs w:val="24"/>
        </w:rPr>
      </w:pPr>
      <w:r w:rsidRPr="002374AF">
        <w:rPr>
          <w:b/>
          <w:bCs/>
          <w:color w:val="212121"/>
          <w:sz w:val="24"/>
          <w:szCs w:val="24"/>
        </w:rPr>
        <w:tab/>
      </w:r>
    </w:p>
    <w:p w14:paraId="76772D79"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neukojitelné dítě zdravé silné matky ...</w:t>
      </w:r>
    </w:p>
    <w:p w14:paraId="55187CE2"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w:t>
      </w:r>
    </w:p>
    <w:p w14:paraId="277BC2BE"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celý sad jabloní osypaný mnoha dobrými plody,</w:t>
      </w:r>
    </w:p>
    <w:p w14:paraId="51EAC84B" w14:textId="77777777" w:rsidR="002374AF" w:rsidRPr="002374AF" w:rsidRDefault="002374AF" w:rsidP="002374AF">
      <w:pPr>
        <w:pStyle w:val="FormtovanvHTML"/>
        <w:rPr>
          <w:b/>
          <w:bCs/>
          <w:color w:val="212121"/>
          <w:sz w:val="24"/>
          <w:szCs w:val="24"/>
        </w:rPr>
      </w:pPr>
      <w:r w:rsidRPr="002374AF">
        <w:rPr>
          <w:b/>
          <w:bCs/>
          <w:color w:val="212121"/>
          <w:sz w:val="24"/>
          <w:szCs w:val="24"/>
        </w:rPr>
        <w:tab/>
        <w:t>které každý moudrý sadař zužitkuje ke zdraví</w:t>
      </w:r>
    </w:p>
    <w:p w14:paraId="3712B3D9" w14:textId="77777777" w:rsidR="002374AF" w:rsidRPr="002374AF" w:rsidRDefault="002374AF" w:rsidP="002374AF">
      <w:pPr>
        <w:pStyle w:val="FormtovanvHTML"/>
        <w:rPr>
          <w:b/>
          <w:bCs/>
          <w:color w:val="212121"/>
          <w:sz w:val="24"/>
          <w:szCs w:val="24"/>
        </w:rPr>
      </w:pPr>
      <w:r w:rsidRPr="002374AF">
        <w:rPr>
          <w:b/>
          <w:bCs/>
          <w:color w:val="212121"/>
          <w:sz w:val="24"/>
          <w:szCs w:val="24"/>
        </w:rPr>
        <w:tab/>
        <w:t>a spokojenosti širokého okolí ...</w:t>
      </w:r>
    </w:p>
    <w:p w14:paraId="638A5410" w14:textId="77777777" w:rsidR="002374AF" w:rsidRPr="002374AF" w:rsidRDefault="002374AF" w:rsidP="002374AF">
      <w:pPr>
        <w:pStyle w:val="FormtovanvHTML"/>
        <w:rPr>
          <w:b/>
          <w:bCs/>
          <w:color w:val="212121"/>
          <w:sz w:val="24"/>
          <w:szCs w:val="24"/>
        </w:rPr>
      </w:pPr>
      <w:r w:rsidRPr="002374AF">
        <w:rPr>
          <w:b/>
          <w:bCs/>
          <w:color w:val="212121"/>
          <w:sz w:val="24"/>
          <w:szCs w:val="24"/>
        </w:rPr>
        <w:tab/>
      </w:r>
    </w:p>
    <w:p w14:paraId="4CC7C78C"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řekou snů, pohádek, pro děti i dospělé,</w:t>
      </w:r>
    </w:p>
    <w:p w14:paraId="273F289E" w14:textId="77777777" w:rsidR="002374AF" w:rsidRPr="002374AF" w:rsidRDefault="002374AF" w:rsidP="002374AF">
      <w:pPr>
        <w:pStyle w:val="FormtovanvHTML"/>
        <w:rPr>
          <w:b/>
          <w:bCs/>
          <w:color w:val="212121"/>
          <w:sz w:val="24"/>
          <w:szCs w:val="24"/>
        </w:rPr>
      </w:pPr>
      <w:r w:rsidRPr="002374AF">
        <w:rPr>
          <w:b/>
          <w:bCs/>
          <w:color w:val="212121"/>
          <w:sz w:val="24"/>
          <w:szCs w:val="24"/>
        </w:rPr>
        <w:tab/>
        <w:t>kteří založeni romanticky, strádajíce v realitě,</w:t>
      </w:r>
    </w:p>
    <w:p w14:paraId="3D05F84F" w14:textId="77777777" w:rsidR="002374AF" w:rsidRPr="002374AF" w:rsidRDefault="002374AF" w:rsidP="002374AF">
      <w:pPr>
        <w:pStyle w:val="FormtovanvHTML"/>
        <w:rPr>
          <w:b/>
          <w:bCs/>
          <w:color w:val="212121"/>
          <w:sz w:val="24"/>
          <w:szCs w:val="24"/>
        </w:rPr>
      </w:pPr>
      <w:r w:rsidRPr="002374AF">
        <w:rPr>
          <w:b/>
          <w:bCs/>
          <w:color w:val="212121"/>
          <w:sz w:val="24"/>
          <w:szCs w:val="24"/>
        </w:rPr>
        <w:tab/>
        <w:t>touží pomáhat sobě i druhým ...</w:t>
      </w:r>
    </w:p>
    <w:p w14:paraId="2913D068" w14:textId="77777777" w:rsidR="002374AF" w:rsidRPr="002374AF" w:rsidRDefault="002374AF" w:rsidP="002374AF">
      <w:pPr>
        <w:pStyle w:val="FormtovanvHTML"/>
        <w:rPr>
          <w:b/>
          <w:bCs/>
          <w:color w:val="212121"/>
          <w:sz w:val="24"/>
          <w:szCs w:val="24"/>
        </w:rPr>
      </w:pPr>
      <w:r w:rsidRPr="002374AF">
        <w:rPr>
          <w:b/>
          <w:bCs/>
          <w:color w:val="212121"/>
          <w:sz w:val="24"/>
          <w:szCs w:val="24"/>
        </w:rPr>
        <w:tab/>
      </w:r>
    </w:p>
    <w:p w14:paraId="782EFA39"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klidnou plynulou řekou po bouřlivém ustaraném dni,</w:t>
      </w:r>
    </w:p>
    <w:p w14:paraId="3D4251BF" w14:textId="77777777" w:rsidR="002374AF" w:rsidRPr="002374AF" w:rsidRDefault="002374AF" w:rsidP="002374AF">
      <w:pPr>
        <w:pStyle w:val="FormtovanvHTML"/>
        <w:rPr>
          <w:b/>
          <w:bCs/>
          <w:color w:val="212121"/>
          <w:sz w:val="24"/>
          <w:szCs w:val="24"/>
        </w:rPr>
      </w:pPr>
      <w:r w:rsidRPr="002374AF">
        <w:rPr>
          <w:b/>
          <w:bCs/>
          <w:color w:val="212121"/>
          <w:sz w:val="24"/>
          <w:szCs w:val="24"/>
        </w:rPr>
        <w:tab/>
        <w:t>když má člověk večer své soukromí a pohodlí ...</w:t>
      </w:r>
    </w:p>
    <w:p w14:paraId="3446DBBD" w14:textId="77777777" w:rsidR="002374AF" w:rsidRPr="002374AF" w:rsidRDefault="002374AF" w:rsidP="002374AF">
      <w:pPr>
        <w:pStyle w:val="FormtovanvHTML"/>
        <w:rPr>
          <w:b/>
          <w:bCs/>
          <w:color w:val="212121"/>
          <w:sz w:val="24"/>
          <w:szCs w:val="24"/>
        </w:rPr>
      </w:pPr>
      <w:r w:rsidRPr="002374AF">
        <w:rPr>
          <w:b/>
          <w:bCs/>
          <w:color w:val="212121"/>
          <w:sz w:val="24"/>
          <w:szCs w:val="24"/>
        </w:rPr>
        <w:tab/>
      </w:r>
    </w:p>
    <w:p w14:paraId="1D68A2DA"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upracované ruce staré ženy,</w:t>
      </w:r>
    </w:p>
    <w:p w14:paraId="523C39B8" w14:textId="77777777" w:rsidR="002374AF" w:rsidRPr="002374AF" w:rsidRDefault="002374AF" w:rsidP="002374AF">
      <w:pPr>
        <w:pStyle w:val="FormtovanvHTML"/>
        <w:rPr>
          <w:b/>
          <w:bCs/>
          <w:color w:val="212121"/>
          <w:sz w:val="24"/>
          <w:szCs w:val="24"/>
        </w:rPr>
      </w:pPr>
      <w:r w:rsidRPr="002374AF">
        <w:rPr>
          <w:b/>
          <w:bCs/>
          <w:color w:val="212121"/>
          <w:sz w:val="24"/>
          <w:szCs w:val="24"/>
        </w:rPr>
        <w:tab/>
        <w:t>kterým musí občas pomoci lékař ...</w:t>
      </w:r>
    </w:p>
    <w:p w14:paraId="6B7F2E58" w14:textId="77777777" w:rsidR="002374AF" w:rsidRPr="002374AF" w:rsidRDefault="002374AF" w:rsidP="002374AF">
      <w:pPr>
        <w:pStyle w:val="FormtovanvHTML"/>
        <w:rPr>
          <w:b/>
          <w:bCs/>
          <w:color w:val="212121"/>
          <w:sz w:val="24"/>
          <w:szCs w:val="24"/>
        </w:rPr>
      </w:pPr>
      <w:r w:rsidRPr="002374AF">
        <w:rPr>
          <w:b/>
          <w:bCs/>
          <w:color w:val="212121"/>
          <w:sz w:val="24"/>
          <w:szCs w:val="24"/>
        </w:rPr>
        <w:tab/>
      </w:r>
    </w:p>
    <w:p w14:paraId="0921D265"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Jsi celý vesmír, jsi celý vesmír proto, že kdyby Tě bylo půl,</w:t>
      </w:r>
    </w:p>
    <w:p w14:paraId="719119DF" w14:textId="77777777" w:rsidR="002374AF" w:rsidRPr="002374AF" w:rsidRDefault="002374AF" w:rsidP="002374AF">
      <w:pPr>
        <w:pStyle w:val="FormtovanvHTML"/>
        <w:rPr>
          <w:b/>
          <w:bCs/>
          <w:color w:val="212121"/>
          <w:sz w:val="24"/>
          <w:szCs w:val="24"/>
        </w:rPr>
      </w:pPr>
      <w:r w:rsidRPr="002374AF">
        <w:rPr>
          <w:b/>
          <w:bCs/>
          <w:color w:val="212121"/>
          <w:sz w:val="24"/>
          <w:szCs w:val="24"/>
        </w:rPr>
        <w:tab/>
        <w:t>byl by buď jen nářek nebo spokojenost ...</w:t>
      </w:r>
    </w:p>
    <w:p w14:paraId="669A6E27" w14:textId="77777777" w:rsidR="002374AF" w:rsidRPr="002374AF" w:rsidRDefault="002374AF" w:rsidP="002374AF">
      <w:pPr>
        <w:pStyle w:val="FormtovanvHTML"/>
        <w:rPr>
          <w:b/>
          <w:bCs/>
          <w:color w:val="212121"/>
          <w:sz w:val="24"/>
          <w:szCs w:val="24"/>
        </w:rPr>
      </w:pPr>
      <w:r w:rsidRPr="002374AF">
        <w:rPr>
          <w:b/>
          <w:bCs/>
          <w:color w:val="212121"/>
          <w:sz w:val="24"/>
          <w:szCs w:val="24"/>
        </w:rPr>
        <w:tab/>
      </w:r>
    </w:p>
    <w:p w14:paraId="4D80CEF8"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Ano jsi, jsi starostlivost ...</w:t>
      </w:r>
    </w:p>
    <w:p w14:paraId="6190E326"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Rostislav Žáček</w:t>
      </w:r>
      <w:r w:rsidRPr="002374AF">
        <w:rPr>
          <w:rFonts w:ascii="Arial" w:hAnsi="Arial" w:cs="Arial"/>
          <w:color w:val="840052"/>
          <w:sz w:val="24"/>
          <w:szCs w:val="24"/>
        </w:rPr>
        <w:br/>
        <w:t>Ú t ě k</w:t>
      </w:r>
    </w:p>
    <w:p w14:paraId="0E670798" w14:textId="77777777" w:rsidR="002374AF" w:rsidRPr="002374AF" w:rsidRDefault="002374AF" w:rsidP="002374AF">
      <w:pPr>
        <w:pStyle w:val="FormtovanvHTML"/>
        <w:rPr>
          <w:b/>
          <w:bCs/>
          <w:color w:val="212121"/>
          <w:sz w:val="24"/>
          <w:szCs w:val="24"/>
        </w:rPr>
      </w:pPr>
      <w:r w:rsidRPr="002374AF">
        <w:rPr>
          <w:b/>
          <w:bCs/>
          <w:color w:val="212121"/>
          <w:sz w:val="24"/>
          <w:szCs w:val="24"/>
        </w:rPr>
        <w:t>Snad se mi kdysi zdávalo...</w:t>
      </w:r>
    </w:p>
    <w:p w14:paraId="219AFD14"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w:t>
      </w:r>
    </w:p>
    <w:p w14:paraId="51EBBE35"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Čerstvá jablka, pramenitá voda, </w:t>
      </w:r>
    </w:p>
    <w:p w14:paraId="5BECDE34" w14:textId="77777777" w:rsidR="002374AF" w:rsidRPr="002374AF" w:rsidRDefault="002374AF" w:rsidP="002374AF">
      <w:pPr>
        <w:pStyle w:val="FormtovanvHTML"/>
        <w:rPr>
          <w:b/>
          <w:bCs/>
          <w:color w:val="212121"/>
          <w:sz w:val="24"/>
          <w:szCs w:val="24"/>
        </w:rPr>
      </w:pPr>
      <w:r w:rsidRPr="002374AF">
        <w:rPr>
          <w:b/>
          <w:bCs/>
          <w:color w:val="212121"/>
          <w:sz w:val="24"/>
          <w:szCs w:val="24"/>
        </w:rPr>
        <w:tab/>
        <w:t>vzduch plný kyslíku, přívětiví lidé...</w:t>
      </w:r>
    </w:p>
    <w:p w14:paraId="291560C3"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w:t>
      </w:r>
    </w:p>
    <w:p w14:paraId="342DD396"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Zdálo se mi, </w:t>
      </w:r>
    </w:p>
    <w:p w14:paraId="5D1AE48D" w14:textId="77777777" w:rsidR="002374AF" w:rsidRPr="002374AF" w:rsidRDefault="002374AF" w:rsidP="002374AF">
      <w:pPr>
        <w:pStyle w:val="FormtovanvHTML"/>
        <w:rPr>
          <w:b/>
          <w:bCs/>
          <w:color w:val="212121"/>
          <w:sz w:val="24"/>
          <w:szCs w:val="24"/>
        </w:rPr>
      </w:pPr>
      <w:r w:rsidRPr="002374AF">
        <w:rPr>
          <w:b/>
          <w:bCs/>
          <w:color w:val="212121"/>
          <w:sz w:val="24"/>
          <w:szCs w:val="24"/>
        </w:rPr>
        <w:tab/>
        <w:t>že život stojí někde uprostřed této skutečnosti a pospolitosti...</w:t>
      </w:r>
    </w:p>
    <w:p w14:paraId="6BBEE4DD" w14:textId="77777777" w:rsidR="002374AF" w:rsidRPr="002374AF" w:rsidRDefault="002374AF" w:rsidP="002374AF">
      <w:pPr>
        <w:pStyle w:val="FormtovanvHTML"/>
        <w:rPr>
          <w:b/>
          <w:bCs/>
          <w:color w:val="212121"/>
          <w:sz w:val="24"/>
          <w:szCs w:val="24"/>
        </w:rPr>
      </w:pPr>
      <w:r w:rsidRPr="002374AF">
        <w:rPr>
          <w:b/>
          <w:bCs/>
          <w:color w:val="212121"/>
          <w:sz w:val="24"/>
          <w:szCs w:val="24"/>
        </w:rPr>
        <w:lastRenderedPageBreak/>
        <w:t xml:space="preserve">    </w:t>
      </w:r>
    </w:p>
    <w:p w14:paraId="155EE4DA"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Nezdá se mi tento sen v tvrdě individualistickém divokém světě...</w:t>
      </w:r>
    </w:p>
    <w:p w14:paraId="747E4EB1"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w:t>
      </w:r>
    </w:p>
    <w:p w14:paraId="2C9DD1CA"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Snad někdo upletl krutý bič skutečnosti </w:t>
      </w:r>
    </w:p>
    <w:p w14:paraId="3D860507" w14:textId="77777777" w:rsidR="002374AF" w:rsidRPr="002374AF" w:rsidRDefault="002374AF" w:rsidP="002374AF">
      <w:pPr>
        <w:pStyle w:val="FormtovanvHTML"/>
        <w:rPr>
          <w:b/>
          <w:bCs/>
          <w:color w:val="212121"/>
          <w:sz w:val="24"/>
          <w:szCs w:val="24"/>
        </w:rPr>
      </w:pPr>
      <w:r w:rsidRPr="002374AF">
        <w:rPr>
          <w:b/>
          <w:bCs/>
          <w:color w:val="212121"/>
          <w:sz w:val="24"/>
          <w:szCs w:val="24"/>
        </w:rPr>
        <w:tab/>
        <w:t>a nasadil člověku nepohodlná pouta zvrhlé morálky...</w:t>
      </w:r>
    </w:p>
    <w:p w14:paraId="597BC4CB"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w:t>
      </w:r>
    </w:p>
    <w:p w14:paraId="7C39851F" w14:textId="77777777" w:rsidR="002374AF" w:rsidRPr="002374AF" w:rsidRDefault="002374AF" w:rsidP="002374AF">
      <w:pPr>
        <w:pStyle w:val="FormtovanvHTML"/>
        <w:rPr>
          <w:b/>
          <w:bCs/>
          <w:color w:val="212121"/>
          <w:sz w:val="24"/>
          <w:szCs w:val="24"/>
        </w:rPr>
      </w:pPr>
      <w:r w:rsidRPr="002374AF">
        <w:rPr>
          <w:b/>
          <w:bCs/>
          <w:color w:val="212121"/>
          <w:sz w:val="24"/>
          <w:szCs w:val="24"/>
        </w:rPr>
        <w:t xml:space="preserve">    Snad proto se někdy člověk chová jako divoké, </w:t>
      </w:r>
    </w:p>
    <w:p w14:paraId="45B4ED3F" w14:textId="77777777" w:rsidR="002374AF" w:rsidRPr="002374AF" w:rsidRDefault="002374AF" w:rsidP="002374AF">
      <w:pPr>
        <w:pStyle w:val="FormtovanvHTML"/>
        <w:rPr>
          <w:b/>
          <w:bCs/>
          <w:color w:val="212121"/>
          <w:sz w:val="24"/>
          <w:szCs w:val="24"/>
        </w:rPr>
      </w:pPr>
      <w:r w:rsidRPr="002374AF">
        <w:rPr>
          <w:b/>
          <w:bCs/>
          <w:color w:val="212121"/>
          <w:sz w:val="24"/>
          <w:szCs w:val="24"/>
        </w:rPr>
        <w:tab/>
        <w:t xml:space="preserve">vzteklinou nakažené zvíře, </w:t>
      </w:r>
    </w:p>
    <w:p w14:paraId="48FE74CF" w14:textId="77777777" w:rsidR="002374AF" w:rsidRPr="002374AF" w:rsidRDefault="002374AF" w:rsidP="002374AF">
      <w:pPr>
        <w:pStyle w:val="FormtovanvHTML"/>
        <w:rPr>
          <w:b/>
          <w:bCs/>
          <w:color w:val="212121"/>
          <w:sz w:val="24"/>
          <w:szCs w:val="24"/>
        </w:rPr>
      </w:pPr>
      <w:r w:rsidRPr="002374AF">
        <w:rPr>
          <w:b/>
          <w:bCs/>
          <w:color w:val="212121"/>
          <w:sz w:val="24"/>
          <w:szCs w:val="24"/>
        </w:rPr>
        <w:tab/>
        <w:t xml:space="preserve">které bráníc si svůj opomenutý ráj, </w:t>
      </w:r>
    </w:p>
    <w:p w14:paraId="64D40AC1" w14:textId="77777777" w:rsidR="002374AF" w:rsidRPr="002374AF" w:rsidRDefault="002374AF" w:rsidP="002374AF">
      <w:pPr>
        <w:pStyle w:val="FormtovanvHTML"/>
        <w:rPr>
          <w:b/>
          <w:bCs/>
          <w:color w:val="212121"/>
          <w:sz w:val="24"/>
          <w:szCs w:val="24"/>
        </w:rPr>
      </w:pPr>
      <w:r w:rsidRPr="002374AF">
        <w:rPr>
          <w:b/>
          <w:bCs/>
          <w:color w:val="212121"/>
          <w:sz w:val="24"/>
          <w:szCs w:val="24"/>
        </w:rPr>
        <w:tab/>
        <w:t>jde vstříc této kruté a nepohodlné skutečnosti...</w:t>
      </w:r>
    </w:p>
    <w:p w14:paraId="35AD7AFC"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Robert Toms</w:t>
      </w:r>
    </w:p>
    <w:p w14:paraId="5B53EC76" w14:textId="77777777" w:rsidR="002374AF" w:rsidRPr="002374AF" w:rsidRDefault="002374AF">
      <w:pPr>
        <w:rPr>
          <w:rFonts w:ascii="Arial" w:hAnsi="Arial" w:cs="Arial"/>
          <w:color w:val="840052"/>
          <w:sz w:val="24"/>
          <w:szCs w:val="24"/>
        </w:rPr>
      </w:pPr>
      <w:r w:rsidRPr="002374AF">
        <w:rPr>
          <w:rFonts w:ascii="Arial" w:hAnsi="Arial" w:cs="Arial"/>
          <w:color w:val="840052"/>
          <w:sz w:val="24"/>
          <w:szCs w:val="24"/>
        </w:rPr>
        <w:t>Úspěšné hledání důchodu?</w:t>
      </w:r>
    </w:p>
    <w:p w14:paraId="3DA35FAE" w14:textId="77777777" w:rsidR="002374AF" w:rsidRPr="002374AF" w:rsidRDefault="002374AF">
      <w:pPr>
        <w:rPr>
          <w:sz w:val="24"/>
          <w:szCs w:val="24"/>
        </w:rPr>
      </w:pPr>
      <w:r w:rsidRPr="002374AF">
        <w:rPr>
          <w:rFonts w:ascii="Arial" w:hAnsi="Arial" w:cs="Arial"/>
          <w:color w:val="212121"/>
          <w:sz w:val="24"/>
          <w:szCs w:val="24"/>
        </w:rPr>
        <w:t>  Strnadová z Jana Zajíce 4 mne vyhodila. Díky bohu!</w:t>
      </w:r>
      <w:r w:rsidRPr="002374AF">
        <w:rPr>
          <w:rFonts w:ascii="Arial" w:hAnsi="Arial" w:cs="Arial"/>
          <w:color w:val="212121"/>
          <w:sz w:val="24"/>
          <w:szCs w:val="24"/>
        </w:rPr>
        <w:br/>
        <w:t xml:space="preserve">      A protože mi pošťačka nosila důchod do této ulice, neopomenula to udělat znovu. Byl jsem </w:t>
      </w:r>
      <w:proofErr w:type="spellStart"/>
      <w:r w:rsidRPr="002374AF">
        <w:rPr>
          <w:rFonts w:ascii="Arial" w:hAnsi="Arial" w:cs="Arial"/>
          <w:color w:val="212121"/>
          <w:sz w:val="24"/>
          <w:szCs w:val="24"/>
        </w:rPr>
        <w:t>chytrej</w:t>
      </w:r>
      <w:proofErr w:type="spellEnd"/>
      <w:r w:rsidRPr="002374AF">
        <w:rPr>
          <w:rFonts w:ascii="Arial" w:hAnsi="Arial" w:cs="Arial"/>
          <w:color w:val="212121"/>
          <w:sz w:val="24"/>
          <w:szCs w:val="24"/>
        </w:rPr>
        <w:t xml:space="preserve">. Došel jsem si na poštu sám. Spokojeně jsem si vystál v pondělí ráno půlhodinovou frontu, úřednice probrala </w:t>
      </w:r>
      <w:proofErr w:type="gramStart"/>
      <w:r w:rsidRPr="002374AF">
        <w:rPr>
          <w:rFonts w:ascii="Arial" w:hAnsi="Arial" w:cs="Arial"/>
          <w:color w:val="212121"/>
          <w:sz w:val="24"/>
          <w:szCs w:val="24"/>
        </w:rPr>
        <w:t>papíry</w:t>
      </w:r>
      <w:proofErr w:type="gramEnd"/>
      <w:r w:rsidRPr="002374AF">
        <w:rPr>
          <w:rFonts w:ascii="Arial" w:hAnsi="Arial" w:cs="Arial"/>
          <w:color w:val="212121"/>
          <w:sz w:val="24"/>
          <w:szCs w:val="24"/>
        </w:rPr>
        <w:t xml:space="preserve"> a nakonec mi s úsměvem řekla: "Tady </w:t>
      </w:r>
      <w:proofErr w:type="spellStart"/>
      <w:r w:rsidRPr="002374AF">
        <w:rPr>
          <w:rFonts w:ascii="Arial" w:hAnsi="Arial" w:cs="Arial"/>
          <w:color w:val="212121"/>
          <w:sz w:val="24"/>
          <w:szCs w:val="24"/>
        </w:rPr>
        <w:t>žádnej</w:t>
      </w:r>
      <w:proofErr w:type="spellEnd"/>
      <w:r w:rsidRPr="002374AF">
        <w:rPr>
          <w:rFonts w:ascii="Arial" w:hAnsi="Arial" w:cs="Arial"/>
          <w:color w:val="212121"/>
          <w:sz w:val="24"/>
          <w:szCs w:val="24"/>
        </w:rPr>
        <w:t xml:space="preserve"> důchod nemáte." Tak jsem nelenil a zeptal jsem se vedoucí. "Pane Toms, váš důchod jsme v pátek poslali do Doksan, ale dáme vám to sem Poste restante a věřím, že budete spokojen." Spokojeně jsem tedy odešel.</w:t>
      </w:r>
      <w:r w:rsidRPr="002374AF">
        <w:rPr>
          <w:rFonts w:ascii="Arial" w:hAnsi="Arial" w:cs="Arial"/>
          <w:color w:val="212121"/>
          <w:sz w:val="24"/>
          <w:szCs w:val="24"/>
        </w:rPr>
        <w:br/>
        <w:t>      Ve středu jsem vstal a šel rovnou na poštu. Vystál jsem si zase půlhodinovou frontu, úřednice mi s úsměvem řekla to samé, vedoucí se už tolik neusmívala. "Poste restante si musíte zařídit sám", řekla. Tak jsem jí "jemně" vysvětlil, že jestli ten důchod nebudu mít zítra, udělám jí z kanceláře kůlničku na dříví, protože jsem paranoidní schizofrenik, no prostě jsem ji trošku seřval. Roztřeseným hlasem, po vyplnění potřebného formuláře, mi řekla, abych si do těch Doksan přímo zavolal. Já jí neroztřeseným hlasem na to řekl, že tam bude muset zavolat sama, zdůraznil jsem to ránou pěstí do stolu a jemně řečeno, že jsem nervově labilní udělalo své.</w:t>
      </w:r>
      <w:r w:rsidRPr="002374AF">
        <w:rPr>
          <w:rFonts w:ascii="Arial" w:hAnsi="Arial" w:cs="Arial"/>
          <w:color w:val="212121"/>
          <w:sz w:val="24"/>
          <w:szCs w:val="24"/>
        </w:rPr>
        <w:br/>
        <w:t xml:space="preserve">      Ve čtvrtek jsem na poštu šel s vidinou důchodu a už jak jsem se postavil do fronty byl jsem okamžitě poslán úřednicí za vedoucí. Po krátké rozpravě jsme znovu zavolali do Doksan. Sladký hlas v telefonu mi řekl, že to včera nestačila </w:t>
      </w:r>
      <w:proofErr w:type="gramStart"/>
      <w:r w:rsidRPr="002374AF">
        <w:rPr>
          <w:rFonts w:ascii="Arial" w:hAnsi="Arial" w:cs="Arial"/>
          <w:color w:val="212121"/>
          <w:sz w:val="24"/>
          <w:szCs w:val="24"/>
        </w:rPr>
        <w:t>poslat</w:t>
      </w:r>
      <w:proofErr w:type="gramEnd"/>
      <w:r w:rsidRPr="002374AF">
        <w:rPr>
          <w:rFonts w:ascii="Arial" w:hAnsi="Arial" w:cs="Arial"/>
          <w:color w:val="212121"/>
          <w:sz w:val="24"/>
          <w:szCs w:val="24"/>
        </w:rPr>
        <w:t xml:space="preserve"> a to byla poslední kapka. Tak jsem slečně "jemně" vysvětlil, ať si tu složenku strčí někam, důchod nechá na poště, že si pro něj přijedu osobně. Jak jsem později zjistil, nakopla při tom slově židli.</w:t>
      </w:r>
      <w:r w:rsidRPr="002374AF">
        <w:rPr>
          <w:rFonts w:ascii="Arial" w:hAnsi="Arial" w:cs="Arial"/>
          <w:color w:val="212121"/>
          <w:sz w:val="24"/>
          <w:szCs w:val="24"/>
        </w:rPr>
        <w:br/>
        <w:t xml:space="preserve">      Půjčil jsem si od kamaráda peníze, posílil se několika pivy a vesele jsem vyrazil do Doksan. Za zastávkou jsem udělal malou potřebu. Potom jsem vletěl na poštu, praštil </w:t>
      </w:r>
      <w:proofErr w:type="spellStart"/>
      <w:r w:rsidRPr="002374AF">
        <w:rPr>
          <w:rFonts w:ascii="Arial" w:hAnsi="Arial" w:cs="Arial"/>
          <w:color w:val="212121"/>
          <w:sz w:val="24"/>
          <w:szCs w:val="24"/>
        </w:rPr>
        <w:t>dveřma</w:t>
      </w:r>
      <w:proofErr w:type="spellEnd"/>
      <w:r w:rsidRPr="002374AF">
        <w:rPr>
          <w:rFonts w:ascii="Arial" w:hAnsi="Arial" w:cs="Arial"/>
          <w:color w:val="212121"/>
          <w:sz w:val="24"/>
          <w:szCs w:val="24"/>
        </w:rPr>
        <w:t xml:space="preserve">, hodil jsem na přihrádku občanku a nic. Teprve po hlasitém vyslovení věty "Dobrý den!" se objevila úplně jiná dívka a nerozmýšlela, dokulhala pro prachy, já je sklepnul o přihrádku a povídám z </w:t>
      </w:r>
      <w:proofErr w:type="spellStart"/>
      <w:r w:rsidRPr="002374AF">
        <w:rPr>
          <w:rFonts w:ascii="Arial" w:hAnsi="Arial" w:cs="Arial"/>
          <w:color w:val="212121"/>
          <w:sz w:val="24"/>
          <w:szCs w:val="24"/>
        </w:rPr>
        <w:t>vesela</w:t>
      </w:r>
      <w:proofErr w:type="spellEnd"/>
      <w:r w:rsidRPr="002374AF">
        <w:rPr>
          <w:rFonts w:ascii="Arial" w:hAnsi="Arial" w:cs="Arial"/>
          <w:color w:val="212121"/>
          <w:sz w:val="24"/>
          <w:szCs w:val="24"/>
        </w:rPr>
        <w:t>, jestli by nešla se mnou na skleničku. Neodmítla.</w:t>
      </w:r>
      <w:r w:rsidRPr="002374AF">
        <w:rPr>
          <w:rFonts w:ascii="Arial" w:hAnsi="Arial" w:cs="Arial"/>
          <w:color w:val="212121"/>
          <w:sz w:val="24"/>
          <w:szCs w:val="24"/>
        </w:rPr>
        <w:br/>
        <w:t xml:space="preserve">      Já šel tedy do hospody a pil jsem </w:t>
      </w:r>
      <w:proofErr w:type="spellStart"/>
      <w:r w:rsidRPr="002374AF">
        <w:rPr>
          <w:rFonts w:ascii="Arial" w:hAnsi="Arial" w:cs="Arial"/>
          <w:color w:val="212121"/>
          <w:sz w:val="24"/>
          <w:szCs w:val="24"/>
        </w:rPr>
        <w:t>Coca</w:t>
      </w:r>
      <w:proofErr w:type="spellEnd"/>
      <w:r w:rsidRPr="002374AF">
        <w:rPr>
          <w:rFonts w:ascii="Arial" w:hAnsi="Arial" w:cs="Arial"/>
          <w:color w:val="212121"/>
          <w:sz w:val="24"/>
          <w:szCs w:val="24"/>
        </w:rPr>
        <w:t xml:space="preserve"> Colu. Za pět čtyři jsem se opět dostavil na poštu. "Ahoj", slušně jsem pozdravil a ihned se ozvalo, že ještě nejsou čtyři, tak abych se posadil zatím. Udělal jsem </w:t>
      </w:r>
      <w:proofErr w:type="gramStart"/>
      <w:r w:rsidRPr="002374AF">
        <w:rPr>
          <w:rFonts w:ascii="Arial" w:hAnsi="Arial" w:cs="Arial"/>
          <w:color w:val="212121"/>
          <w:sz w:val="24"/>
          <w:szCs w:val="24"/>
        </w:rPr>
        <w:t>to</w:t>
      </w:r>
      <w:proofErr w:type="gramEnd"/>
      <w:r w:rsidRPr="002374AF">
        <w:rPr>
          <w:rFonts w:ascii="Arial" w:hAnsi="Arial" w:cs="Arial"/>
          <w:color w:val="212121"/>
          <w:sz w:val="24"/>
          <w:szCs w:val="24"/>
        </w:rPr>
        <w:t xml:space="preserve"> a přitom jsem se praštil do hlavy o umělohmotnou hranu telefonu. Pak jsme šli na skleničku.</w:t>
      </w:r>
      <w:r w:rsidRPr="002374AF">
        <w:rPr>
          <w:rFonts w:ascii="Arial" w:hAnsi="Arial" w:cs="Arial"/>
          <w:color w:val="212121"/>
          <w:sz w:val="24"/>
          <w:szCs w:val="24"/>
        </w:rPr>
        <w:br/>
        <w:t>      Dnes s ní mám dceru.</w:t>
      </w:r>
    </w:p>
    <w:sectPr w:rsidR="002374AF" w:rsidRPr="00237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AF"/>
    <w:rsid w:val="002374AF"/>
    <w:rsid w:val="0038334C"/>
    <w:rsid w:val="003C01EB"/>
    <w:rsid w:val="00796EBF"/>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3B95"/>
  <w15:chartTrackingRefBased/>
  <w15:docId w15:val="{98D881D8-EF0C-4587-AF98-8D0F2647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374A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374AF"/>
    <w:rPr>
      <w:b/>
      <w:bCs/>
    </w:rPr>
  </w:style>
  <w:style w:type="paragraph" w:styleId="FormtovanvHTML">
    <w:name w:val="HTML Preformatted"/>
    <w:basedOn w:val="Normln"/>
    <w:link w:val="FormtovanvHTMLChar"/>
    <w:uiPriority w:val="99"/>
    <w:semiHidden/>
    <w:unhideWhenUsed/>
    <w:rsid w:val="0023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2374AF"/>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109">
      <w:bodyDiv w:val="1"/>
      <w:marLeft w:val="0"/>
      <w:marRight w:val="0"/>
      <w:marTop w:val="0"/>
      <w:marBottom w:val="0"/>
      <w:divBdr>
        <w:top w:val="none" w:sz="0" w:space="0" w:color="auto"/>
        <w:left w:val="none" w:sz="0" w:space="0" w:color="auto"/>
        <w:bottom w:val="none" w:sz="0" w:space="0" w:color="auto"/>
        <w:right w:val="none" w:sz="0" w:space="0" w:color="auto"/>
      </w:divBdr>
    </w:div>
    <w:div w:id="13502061">
      <w:bodyDiv w:val="1"/>
      <w:marLeft w:val="0"/>
      <w:marRight w:val="0"/>
      <w:marTop w:val="0"/>
      <w:marBottom w:val="0"/>
      <w:divBdr>
        <w:top w:val="none" w:sz="0" w:space="0" w:color="auto"/>
        <w:left w:val="none" w:sz="0" w:space="0" w:color="auto"/>
        <w:bottom w:val="none" w:sz="0" w:space="0" w:color="auto"/>
        <w:right w:val="none" w:sz="0" w:space="0" w:color="auto"/>
      </w:divBdr>
    </w:div>
    <w:div w:id="76446279">
      <w:bodyDiv w:val="1"/>
      <w:marLeft w:val="0"/>
      <w:marRight w:val="0"/>
      <w:marTop w:val="0"/>
      <w:marBottom w:val="0"/>
      <w:divBdr>
        <w:top w:val="none" w:sz="0" w:space="0" w:color="auto"/>
        <w:left w:val="none" w:sz="0" w:space="0" w:color="auto"/>
        <w:bottom w:val="none" w:sz="0" w:space="0" w:color="auto"/>
        <w:right w:val="none" w:sz="0" w:space="0" w:color="auto"/>
      </w:divBdr>
    </w:div>
    <w:div w:id="663321315">
      <w:bodyDiv w:val="1"/>
      <w:marLeft w:val="0"/>
      <w:marRight w:val="0"/>
      <w:marTop w:val="0"/>
      <w:marBottom w:val="0"/>
      <w:divBdr>
        <w:top w:val="none" w:sz="0" w:space="0" w:color="auto"/>
        <w:left w:val="none" w:sz="0" w:space="0" w:color="auto"/>
        <w:bottom w:val="none" w:sz="0" w:space="0" w:color="auto"/>
        <w:right w:val="none" w:sz="0" w:space="0" w:color="auto"/>
      </w:divBdr>
    </w:div>
    <w:div w:id="695547055">
      <w:bodyDiv w:val="1"/>
      <w:marLeft w:val="0"/>
      <w:marRight w:val="0"/>
      <w:marTop w:val="0"/>
      <w:marBottom w:val="0"/>
      <w:divBdr>
        <w:top w:val="none" w:sz="0" w:space="0" w:color="auto"/>
        <w:left w:val="none" w:sz="0" w:space="0" w:color="auto"/>
        <w:bottom w:val="none" w:sz="0" w:space="0" w:color="auto"/>
        <w:right w:val="none" w:sz="0" w:space="0" w:color="auto"/>
      </w:divBdr>
    </w:div>
    <w:div w:id="812454699">
      <w:bodyDiv w:val="1"/>
      <w:marLeft w:val="0"/>
      <w:marRight w:val="0"/>
      <w:marTop w:val="0"/>
      <w:marBottom w:val="0"/>
      <w:divBdr>
        <w:top w:val="none" w:sz="0" w:space="0" w:color="auto"/>
        <w:left w:val="none" w:sz="0" w:space="0" w:color="auto"/>
        <w:bottom w:val="none" w:sz="0" w:space="0" w:color="auto"/>
        <w:right w:val="none" w:sz="0" w:space="0" w:color="auto"/>
      </w:divBdr>
    </w:div>
    <w:div w:id="814185029">
      <w:bodyDiv w:val="1"/>
      <w:marLeft w:val="0"/>
      <w:marRight w:val="0"/>
      <w:marTop w:val="0"/>
      <w:marBottom w:val="0"/>
      <w:divBdr>
        <w:top w:val="none" w:sz="0" w:space="0" w:color="auto"/>
        <w:left w:val="none" w:sz="0" w:space="0" w:color="auto"/>
        <w:bottom w:val="none" w:sz="0" w:space="0" w:color="auto"/>
        <w:right w:val="none" w:sz="0" w:space="0" w:color="auto"/>
      </w:divBdr>
    </w:div>
    <w:div w:id="824735452">
      <w:bodyDiv w:val="1"/>
      <w:marLeft w:val="0"/>
      <w:marRight w:val="0"/>
      <w:marTop w:val="0"/>
      <w:marBottom w:val="0"/>
      <w:divBdr>
        <w:top w:val="none" w:sz="0" w:space="0" w:color="auto"/>
        <w:left w:val="none" w:sz="0" w:space="0" w:color="auto"/>
        <w:bottom w:val="none" w:sz="0" w:space="0" w:color="auto"/>
        <w:right w:val="none" w:sz="0" w:space="0" w:color="auto"/>
      </w:divBdr>
    </w:div>
    <w:div w:id="1134106232">
      <w:bodyDiv w:val="1"/>
      <w:marLeft w:val="0"/>
      <w:marRight w:val="0"/>
      <w:marTop w:val="0"/>
      <w:marBottom w:val="0"/>
      <w:divBdr>
        <w:top w:val="none" w:sz="0" w:space="0" w:color="auto"/>
        <w:left w:val="none" w:sz="0" w:space="0" w:color="auto"/>
        <w:bottom w:val="none" w:sz="0" w:space="0" w:color="auto"/>
        <w:right w:val="none" w:sz="0" w:space="0" w:color="auto"/>
      </w:divBdr>
    </w:div>
    <w:div w:id="1180972955">
      <w:bodyDiv w:val="1"/>
      <w:marLeft w:val="0"/>
      <w:marRight w:val="0"/>
      <w:marTop w:val="0"/>
      <w:marBottom w:val="0"/>
      <w:divBdr>
        <w:top w:val="none" w:sz="0" w:space="0" w:color="auto"/>
        <w:left w:val="none" w:sz="0" w:space="0" w:color="auto"/>
        <w:bottom w:val="none" w:sz="0" w:space="0" w:color="auto"/>
        <w:right w:val="none" w:sz="0" w:space="0" w:color="auto"/>
      </w:divBdr>
    </w:div>
    <w:div w:id="1807577766">
      <w:bodyDiv w:val="1"/>
      <w:marLeft w:val="0"/>
      <w:marRight w:val="0"/>
      <w:marTop w:val="0"/>
      <w:marBottom w:val="0"/>
      <w:divBdr>
        <w:top w:val="none" w:sz="0" w:space="0" w:color="auto"/>
        <w:left w:val="none" w:sz="0" w:space="0" w:color="auto"/>
        <w:bottom w:val="none" w:sz="0" w:space="0" w:color="auto"/>
        <w:right w:val="none" w:sz="0" w:space="0" w:color="auto"/>
      </w:divBdr>
    </w:div>
    <w:div w:id="209685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2150</Words>
  <Characters>12690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2020-11-06T12:38:00Z</dcterms:created>
  <dcterms:modified xsi:type="dcterms:W3CDTF">2020-11-07T08:34:00Z</dcterms:modified>
</cp:coreProperties>
</file>